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C1D8" w14:textId="77777777" w:rsidR="00AA306B" w:rsidRDefault="00AA306B" w:rsidP="00AA306B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6785C4" w14:textId="2F2B651B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Hlk162094526"/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r w:rsidR="006B1FB8">
        <w:rPr>
          <w:noProof/>
        </w:rPr>
        <w:drawing>
          <wp:inline distT="0" distB="0" distL="0" distR="0" wp14:anchorId="22196286" wp14:editId="5A6807AC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89AA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453A50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EDAFD0E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ОБРАЗОВАНИЯСАНКТ-ПЕТЕРБУРГА  </w:t>
      </w:r>
    </w:p>
    <w:p w14:paraId="322AF4CD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(шестой созыв)</w:t>
      </w:r>
    </w:p>
    <w:p w14:paraId="34FE39E9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18006688" w14:textId="4A114446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1" w:name="_Hlk58409204"/>
      <w:r w:rsidRPr="0087019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                                    </w:t>
      </w:r>
      <w:r w:rsidR="00870195" w:rsidRPr="00870195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ПРОЕКТ</w:t>
      </w:r>
      <w:r w:rsidRPr="00870195">
        <w:rPr>
          <w:rFonts w:ascii="Times New Roman" w:eastAsiaTheme="majorEastAsia" w:hAnsi="Times New Roman" w:cstheme="majorBidi"/>
          <w:sz w:val="28"/>
          <w:szCs w:val="28"/>
          <w:lang w:eastAsia="ru-RU"/>
        </w:rPr>
        <w:t xml:space="preserve">    </w:t>
      </w:r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Р  Е  Ш  Е  Н  И  </w:t>
      </w:r>
      <w:r w:rsidR="00870195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Я</w:t>
      </w:r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bookmarkEnd w:id="1"/>
    <w:p w14:paraId="626A1C70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 w14:paraId="1BD1D4E6" w14:textId="7777777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37B9" w14:textId="0DF6BAC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DC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№ _______</w:t>
      </w:r>
    </w:p>
    <w:bookmarkEnd w:id="0"/>
    <w:p w14:paraId="6A238893" w14:textId="7777777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33498" w14:textId="09F061BF" w:rsidR="00C523CE" w:rsidRPr="00EA753A" w:rsidRDefault="00342700" w:rsidP="0034270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27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«Об утверждении Положения о порядке проведения конкурса на замещение должности главы </w:t>
      </w:r>
      <w:r w:rsidR="008D55A3"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3427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естной администрации внутригородского муниципального образования Санкт-Петербурга </w:t>
      </w:r>
      <w:r w:rsidR="008D55A3">
        <w:rPr>
          <w:rFonts w:ascii="Times New Roman" w:hAnsi="Times New Roman" w:cs="Times New Roman"/>
          <w:b/>
          <w:i/>
          <w:iCs/>
          <w:sz w:val="24"/>
          <w:szCs w:val="24"/>
        </w:rPr>
        <w:t>поселок Репино».</w:t>
      </w:r>
      <w:r w:rsidRPr="00342700">
        <w:rPr>
          <w:rFonts w:ascii="Times New Roman" w:hAnsi="Times New Roman" w:cs="Times New Roman"/>
          <w:b/>
          <w:i/>
          <w:iCs/>
          <w:sz w:val="24"/>
          <w:szCs w:val="24"/>
        </w:rPr>
        <w:br/>
      </w:r>
    </w:p>
    <w:p w14:paraId="6CC00316" w14:textId="6BE08EC6" w:rsidR="00C523CE" w:rsidRPr="00870195" w:rsidRDefault="008D55A3" w:rsidP="008D5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</w:t>
      </w:r>
      <w:r w:rsidRPr="00AD649E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г №53-8 «О регулировании отдельных вопросов муниципальной службы в Санкт-Петербурге»,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649E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AD649E">
        <w:rPr>
          <w:rFonts w:ascii="Times New Roman" w:hAnsi="Times New Roman" w:cs="Times New Roman"/>
          <w:sz w:val="24"/>
          <w:szCs w:val="24"/>
        </w:rPr>
        <w:t>Санкт-Петербурга поселок Репино,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2700" w:rsidRPr="00342700">
        <w:rPr>
          <w:rFonts w:ascii="Times New Roman" w:hAnsi="Times New Roman" w:cs="Times New Roman"/>
          <w:sz w:val="24"/>
          <w:szCs w:val="24"/>
        </w:rPr>
        <w:t xml:space="preserve"> целях приведения муниципальных правовых актов в соответствие с требованиями законодательства Российской Федерации</w:t>
      </w:r>
      <w:r w:rsidR="008701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1F61FF" w14:textId="77777777" w:rsidR="00C523CE" w:rsidRPr="00342700" w:rsidRDefault="00C523CE" w:rsidP="00C523CE">
      <w:pPr>
        <w:pStyle w:val="3"/>
        <w:rPr>
          <w:rFonts w:ascii="Times New Roman" w:hAnsi="Times New Roman"/>
          <w:bCs/>
        </w:rPr>
      </w:pPr>
    </w:p>
    <w:p w14:paraId="6704ED9B" w14:textId="77777777" w:rsidR="006C4811" w:rsidRPr="00342700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162094550"/>
      <w:r w:rsidRPr="00342700">
        <w:rPr>
          <w:rFonts w:ascii="Times New Roman" w:hAnsi="Times New Roman" w:cs="Times New Roman"/>
          <w:b/>
          <w:iCs/>
          <w:sz w:val="24"/>
          <w:szCs w:val="24"/>
        </w:rPr>
        <w:t>МУНИЦИПАЛЬНЫЙ СОВЕТ ВМО ПОСЕЛОК РЕПИНО</w:t>
      </w:r>
    </w:p>
    <w:p w14:paraId="431C437A" w14:textId="77777777" w:rsidR="006C4811" w:rsidRPr="00342700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42700">
        <w:rPr>
          <w:rFonts w:ascii="Times New Roman" w:hAnsi="Times New Roman" w:cs="Times New Roman"/>
          <w:b/>
          <w:iCs/>
          <w:sz w:val="24"/>
          <w:szCs w:val="24"/>
        </w:rPr>
        <w:t>РЕШИЛ:</w:t>
      </w:r>
    </w:p>
    <w:bookmarkEnd w:id="2"/>
    <w:p w14:paraId="4E3F052F" w14:textId="4EC4AA2D" w:rsidR="00342700" w:rsidRPr="00342700" w:rsidRDefault="00342700" w:rsidP="008701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проведения конкурса на замещение должности главы </w:t>
      </w:r>
      <w:r w:rsidR="00945AD7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внутригородского муниципального образования Санкт-Петербурга </w:t>
      </w:r>
      <w:r w:rsidR="00945AD7">
        <w:rPr>
          <w:rFonts w:ascii="Times New Roman" w:hAnsi="Times New Roman" w:cs="Times New Roman"/>
          <w:sz w:val="24"/>
          <w:szCs w:val="24"/>
        </w:rPr>
        <w:t xml:space="preserve">поселок Репино, </w:t>
      </w:r>
      <w:r w:rsidRPr="0034270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5AD7">
        <w:rPr>
          <w:rFonts w:ascii="Times New Roman" w:hAnsi="Times New Roman" w:cs="Times New Roman"/>
          <w:sz w:val="24"/>
          <w:szCs w:val="24"/>
        </w:rPr>
        <w:t>П</w:t>
      </w:r>
      <w:r w:rsidRPr="00342700">
        <w:rPr>
          <w:rFonts w:ascii="Times New Roman" w:hAnsi="Times New Roman" w:cs="Times New Roman"/>
          <w:sz w:val="24"/>
          <w:szCs w:val="24"/>
        </w:rPr>
        <w:t>риложению</w:t>
      </w:r>
      <w:r w:rsidR="00945AD7">
        <w:rPr>
          <w:rFonts w:ascii="Times New Roman" w:hAnsi="Times New Roman" w:cs="Times New Roman"/>
          <w:sz w:val="24"/>
          <w:szCs w:val="24"/>
        </w:rPr>
        <w:t xml:space="preserve"> №1</w:t>
      </w:r>
      <w:r w:rsidRPr="0034270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5A176ABD" w14:textId="35BB75D2" w:rsidR="00870195" w:rsidRPr="00342700" w:rsidRDefault="00342700" w:rsidP="008701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79BC492E" w14:textId="77777777" w:rsidR="008D55A3" w:rsidRDefault="00342700" w:rsidP="008D55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2.1</w:t>
      </w:r>
      <w:r w:rsidR="00945AD7"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. </w:t>
      </w:r>
      <w:bookmarkStart w:id="3" w:name="_Hlk176964503"/>
      <w:r w:rsidR="00945AD7"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Решение Муниципального Совета от 03.07.2023 № 7-7 </w:t>
      </w:r>
      <w:bookmarkEnd w:id="3"/>
      <w:r w:rsidR="00945AD7" w:rsidRPr="00945AD7">
        <w:rPr>
          <w:rFonts w:ascii="Times New Roman" w:hAnsi="Times New Roman" w:cs="Times New Roman"/>
          <w:sz w:val="24"/>
          <w:szCs w:val="24"/>
        </w:rPr>
        <w:t>«Об утверждении Положения 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Репино»</w:t>
      </w:r>
      <w:r w:rsidR="00945AD7">
        <w:rPr>
          <w:rFonts w:ascii="Times New Roman" w:hAnsi="Times New Roman" w:cs="Times New Roman"/>
          <w:sz w:val="24"/>
          <w:szCs w:val="24"/>
        </w:rPr>
        <w:t>;</w:t>
      </w:r>
    </w:p>
    <w:p w14:paraId="2E32BCDC" w14:textId="65E29B2D" w:rsidR="00342700" w:rsidRPr="008D55A3" w:rsidRDefault="00945AD7" w:rsidP="008D55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Решение Муниципального Совета от 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>15</w:t>
      </w:r>
      <w:r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>.0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>8</w:t>
      </w:r>
      <w:r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>.202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>4</w:t>
      </w:r>
      <w:r w:rsidRPr="00945AD7"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 № 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3-5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5A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 внесении изменений в Решение № 7-7 от 03.07.2023 г.  </w:t>
      </w:r>
      <w:r w:rsidRPr="00945AD7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«Об утверждении Положения о порядке и условиях проведения конкурса на замещение высшей должности муниципальной службы – главы Местной администрации внутригородского муниципального образования Санкт-Петербурга поселок Репино</w:t>
      </w:r>
      <w:r w:rsidR="008D55A3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>».</w:t>
      </w:r>
    </w:p>
    <w:p w14:paraId="27926522" w14:textId="2150CC2A" w:rsidR="00EA753A" w:rsidRDefault="00342700" w:rsidP="00EA75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3. </w:t>
      </w:r>
      <w:r w:rsidR="008D55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A753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Решения возложить на главу внутригородского муниципального образования Санкт-Петербурга поселок Репино.</w:t>
      </w:r>
    </w:p>
    <w:p w14:paraId="28897937" w14:textId="77777777" w:rsidR="008D55A3" w:rsidRDefault="008D55A3" w:rsidP="00EA75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B649D" w14:textId="77777777" w:rsidR="008D55A3" w:rsidRDefault="008D55A3" w:rsidP="00EA75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C8D4BA5" w14:textId="77777777" w:rsidR="008D55A3" w:rsidRDefault="008D55A3" w:rsidP="00EA75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53C106" w14:textId="3CFBFB10" w:rsidR="008D55A3" w:rsidRDefault="008D55A3" w:rsidP="00EA753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1E2444C6" w14:textId="77777777" w:rsidR="008D55A3" w:rsidRDefault="008D55A3" w:rsidP="00EA753A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944404A" w14:textId="47C65128" w:rsidR="00EA753A" w:rsidRDefault="008D55A3" w:rsidP="00EA753A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55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EA753A" w:rsidRPr="008D55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Настоящее решение вступает в силу со дня его официального опубликования (обнародования</w:t>
      </w:r>
      <w:r w:rsidR="00EA753A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04284A6C" w14:textId="6A631A3E" w:rsidR="00870195" w:rsidRDefault="00870195" w:rsidP="00EA753A">
      <w:pPr>
        <w:ind w:firstLine="709"/>
        <w:jc w:val="both"/>
        <w:rPr>
          <w:rFonts w:ascii="Times New Roman" w:hAnsi="Times New Roman"/>
          <w:bCs/>
        </w:rPr>
      </w:pPr>
    </w:p>
    <w:p w14:paraId="55FE3F13" w14:textId="13B79052" w:rsidR="00C523CE" w:rsidRPr="00342700" w:rsidRDefault="00C523CE" w:rsidP="00C523CE">
      <w:pPr>
        <w:pStyle w:val="3"/>
        <w:rPr>
          <w:rFonts w:ascii="Times New Roman" w:hAnsi="Times New Roman"/>
          <w:bCs/>
        </w:rPr>
      </w:pPr>
      <w:r w:rsidRPr="00342700">
        <w:rPr>
          <w:rFonts w:ascii="Times New Roman" w:hAnsi="Times New Roman"/>
          <w:bCs/>
        </w:rPr>
        <w:t>Глава муниципального образования-</w:t>
      </w:r>
    </w:p>
    <w:p w14:paraId="15C695D2" w14:textId="77777777" w:rsidR="00C523CE" w:rsidRPr="00342700" w:rsidRDefault="00C523CE" w:rsidP="00C523CE">
      <w:pPr>
        <w:pStyle w:val="3"/>
        <w:rPr>
          <w:rFonts w:ascii="Times New Roman" w:hAnsi="Times New Roman"/>
          <w:bCs/>
        </w:rPr>
      </w:pPr>
      <w:r w:rsidRPr="00342700">
        <w:rPr>
          <w:rFonts w:ascii="Times New Roman" w:hAnsi="Times New Roman"/>
          <w:bCs/>
        </w:rPr>
        <w:t>председатель Муниципального Совета</w:t>
      </w:r>
    </w:p>
    <w:p w14:paraId="7E6E4B90" w14:textId="0AC3C70A" w:rsidR="00C523CE" w:rsidRPr="00342700" w:rsidRDefault="00C523CE" w:rsidP="00C523C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42700">
        <w:rPr>
          <w:rFonts w:ascii="Times New Roman" w:hAnsi="Times New Roman" w:cs="Times New Roman"/>
          <w:b/>
          <w:bCs/>
          <w:sz w:val="24"/>
          <w:szCs w:val="24"/>
        </w:rPr>
        <w:t xml:space="preserve">ВМО поселок Репино                                                         </w:t>
      </w:r>
      <w:r w:rsidR="00870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42700">
        <w:rPr>
          <w:rFonts w:ascii="Times New Roman" w:hAnsi="Times New Roman" w:cs="Times New Roman"/>
          <w:b/>
          <w:bCs/>
          <w:sz w:val="24"/>
          <w:szCs w:val="24"/>
        </w:rPr>
        <w:t xml:space="preserve">  И.</w:t>
      </w:r>
      <w:r w:rsidR="0087019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342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0195">
        <w:rPr>
          <w:rFonts w:ascii="Times New Roman" w:hAnsi="Times New Roman" w:cs="Times New Roman"/>
          <w:b/>
          <w:bCs/>
          <w:sz w:val="24"/>
          <w:szCs w:val="24"/>
        </w:rPr>
        <w:t>Семёнова</w:t>
      </w:r>
    </w:p>
    <w:p w14:paraId="2A97D09D" w14:textId="77777777" w:rsidR="00870195" w:rsidRDefault="00870195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95BC7E" w14:textId="77777777" w:rsidR="00870195" w:rsidRDefault="00870195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0112D" w14:textId="77777777" w:rsidR="00870195" w:rsidRDefault="00870195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86035" w14:textId="77777777" w:rsidR="00870195" w:rsidRDefault="00870195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591FE2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CB5D9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E4FC27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437E08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E13A98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744B4E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81338A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7661A0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891D3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559123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2A171E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116562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F2CF9F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38382C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2A3F86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D45913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877A6C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3CD8BA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E66E7A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A29BD6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50156F" w14:textId="77777777" w:rsidR="008D55A3" w:rsidRDefault="008D55A3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94287B" w14:textId="4BD6FAB3" w:rsidR="00342700" w:rsidRPr="00342700" w:rsidRDefault="00342700" w:rsidP="00342700">
      <w:pPr>
        <w:jc w:val="right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55A3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7DE1F529" w14:textId="57C7D171" w:rsidR="00342700" w:rsidRPr="00342700" w:rsidRDefault="00342700" w:rsidP="00342700">
      <w:pPr>
        <w:jc w:val="right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8D55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внутригородского муниципального образования </w:t>
      </w:r>
      <w:r w:rsidRPr="00342700">
        <w:rPr>
          <w:rFonts w:ascii="Times New Roman" w:hAnsi="Times New Roman" w:cs="Times New Roman"/>
          <w:sz w:val="24"/>
          <w:szCs w:val="24"/>
        </w:rPr>
        <w:br/>
        <w:t>Санкт-Петербурга</w:t>
      </w:r>
      <w:r w:rsidR="008D55A3">
        <w:rPr>
          <w:rFonts w:ascii="Times New Roman" w:hAnsi="Times New Roman" w:cs="Times New Roman"/>
          <w:sz w:val="24"/>
          <w:szCs w:val="24"/>
        </w:rPr>
        <w:t xml:space="preserve"> 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171C" w14:textId="77777777" w:rsidR="00342700" w:rsidRPr="00342700" w:rsidRDefault="00342700" w:rsidP="00342700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от _________ № ______</w:t>
      </w:r>
    </w:p>
    <w:p w14:paraId="398E78B2" w14:textId="77777777" w:rsidR="00342700" w:rsidRPr="00342700" w:rsidRDefault="00342700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B9113E" w14:textId="77777777" w:rsidR="00342700" w:rsidRPr="00342700" w:rsidRDefault="00342700" w:rsidP="003427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D7436D" w14:textId="77777777" w:rsidR="00342700" w:rsidRPr="008D55A3" w:rsidRDefault="00342700" w:rsidP="00342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A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C428683" w14:textId="77777777" w:rsidR="00342700" w:rsidRPr="00342700" w:rsidRDefault="00342700" w:rsidP="008D5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14:paraId="6592490C" w14:textId="7798A1CC" w:rsidR="008D55A3" w:rsidRDefault="00342700" w:rsidP="008D5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внутригородского муниципального образования </w:t>
      </w:r>
    </w:p>
    <w:p w14:paraId="3F2734B4" w14:textId="00E009C2" w:rsidR="00342700" w:rsidRPr="00342700" w:rsidRDefault="00342700" w:rsidP="008D5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Санкт-Петербурга</w:t>
      </w:r>
      <w:r w:rsidR="008D55A3">
        <w:rPr>
          <w:rFonts w:ascii="Times New Roman" w:hAnsi="Times New Roman" w:cs="Times New Roman"/>
          <w:sz w:val="24"/>
          <w:szCs w:val="24"/>
        </w:rPr>
        <w:t xml:space="preserve"> поселок Репино.</w:t>
      </w:r>
    </w:p>
    <w:p w14:paraId="5E1DABFD" w14:textId="77777777" w:rsidR="00342700" w:rsidRPr="00342700" w:rsidRDefault="00342700" w:rsidP="003427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32ED99" w14:textId="3611FCD2" w:rsidR="00342700" w:rsidRDefault="00342700" w:rsidP="008D55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проведения конкурса на замещение должности главы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внутригородского муниципального образования Санкт-Петербурга </w:t>
      </w:r>
      <w:r w:rsidR="008D55A3">
        <w:rPr>
          <w:rFonts w:ascii="Times New Roman" w:hAnsi="Times New Roman" w:cs="Times New Roman"/>
          <w:sz w:val="24"/>
          <w:szCs w:val="24"/>
        </w:rPr>
        <w:t xml:space="preserve">поселок Репино </w:t>
      </w:r>
      <w:r w:rsidRPr="00342700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Санкт-Петербурга</w:t>
      </w:r>
      <w:r w:rsidR="008D55A3">
        <w:rPr>
          <w:rFonts w:ascii="Times New Roman" w:hAnsi="Times New Roman" w:cs="Times New Roman"/>
          <w:sz w:val="24"/>
          <w:szCs w:val="24"/>
        </w:rPr>
        <w:t xml:space="preserve"> поселок Репино </w:t>
      </w:r>
      <w:r w:rsidRPr="00342700">
        <w:rPr>
          <w:rFonts w:ascii="Times New Roman" w:hAnsi="Times New Roman" w:cs="Times New Roman"/>
          <w:sz w:val="24"/>
          <w:szCs w:val="24"/>
        </w:rPr>
        <w:t xml:space="preserve">(далее - Устав) и определяет общие принципы, условия и порядок проведения конкурса на замещение должности главы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внутригородского муниципального образования Санкт-Петербурга </w:t>
      </w:r>
      <w:r w:rsidR="008D55A3">
        <w:rPr>
          <w:rFonts w:ascii="Times New Roman" w:hAnsi="Times New Roman" w:cs="Times New Roman"/>
          <w:sz w:val="24"/>
          <w:szCs w:val="24"/>
        </w:rPr>
        <w:t>поселок Репино.</w:t>
      </w:r>
    </w:p>
    <w:p w14:paraId="4E4E807A" w14:textId="77777777" w:rsidR="008D55A3" w:rsidRPr="00342700" w:rsidRDefault="008D55A3" w:rsidP="008D55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17185" w14:textId="58278CFB" w:rsidR="00342700" w:rsidRPr="008D55A3" w:rsidRDefault="00342700" w:rsidP="008D55A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A3">
        <w:rPr>
          <w:rFonts w:ascii="Times New Roman" w:hAnsi="Times New Roman" w:cs="Times New Roman"/>
          <w:b/>
          <w:bCs/>
          <w:sz w:val="24"/>
          <w:szCs w:val="24"/>
        </w:rPr>
        <w:t>1. Основные термины и понятия, используемые в настоящем Положении</w:t>
      </w:r>
      <w:r w:rsidR="00393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9CB6A8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 и термины:</w:t>
      </w:r>
    </w:p>
    <w:p w14:paraId="191845D7" w14:textId="5FB2F214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внутригородского муниципального образования Санкт-Петербурга </w:t>
      </w:r>
      <w:r w:rsidR="008D55A3">
        <w:rPr>
          <w:rFonts w:ascii="Times New Roman" w:hAnsi="Times New Roman" w:cs="Times New Roman"/>
          <w:sz w:val="24"/>
          <w:szCs w:val="24"/>
        </w:rPr>
        <w:t xml:space="preserve">поселок Репино </w:t>
      </w:r>
      <w:r w:rsidRPr="00342700">
        <w:rPr>
          <w:rFonts w:ascii="Times New Roman" w:hAnsi="Times New Roman" w:cs="Times New Roman"/>
          <w:sz w:val="24"/>
          <w:szCs w:val="24"/>
        </w:rPr>
        <w:t xml:space="preserve">(далее – глава </w:t>
      </w:r>
      <w:r w:rsidR="008D55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администрации) – лицо, назначаемое на должность по контракту, заключаемому по результатам конкурса на замещение указанной должности;</w:t>
      </w:r>
    </w:p>
    <w:p w14:paraId="533C17C8" w14:textId="1CC62DBE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– должность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администрации, вакантная на дату назначения конкурса на замещение должности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администрации;</w:t>
      </w:r>
    </w:p>
    <w:p w14:paraId="436922DB" w14:textId="46011C3E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кандидат на замещение должности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(далее – кандидат)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– лицо, признанное конкурсной комиссией, по результатам проведения конкурса на замещение должности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администрации, его победителем и представленное конкурсной комиссией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униципальному </w:t>
      </w:r>
      <w:r w:rsidR="0085382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овету внутригородского муниципального образования Санкт-Петербурга </w:t>
      </w:r>
      <w:r w:rsidR="00853823">
        <w:rPr>
          <w:rFonts w:ascii="Times New Roman" w:hAnsi="Times New Roman" w:cs="Times New Roman"/>
          <w:sz w:val="24"/>
          <w:szCs w:val="24"/>
        </w:rPr>
        <w:t xml:space="preserve">поселок Репино </w:t>
      </w:r>
      <w:r w:rsidRPr="0034270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85382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овет) для назначения на должность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администрации;</w:t>
      </w:r>
    </w:p>
    <w:p w14:paraId="336B052D" w14:textId="7CFFF48C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конкурс на замещение должности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(далее – конкурс)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– установленная настоящим Положением процедура отбора кандидатов из числа претендентов на замещение должности главы </w:t>
      </w:r>
      <w:r w:rsidR="0085382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администрации;</w:t>
      </w:r>
    </w:p>
    <w:p w14:paraId="2BB24C1E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lastRenderedPageBreak/>
        <w:t xml:space="preserve">комиссия – конкурсная комиссия, осуществляющая проведение конкурса в соответствии </w:t>
      </w:r>
      <w:r w:rsidRPr="00342700">
        <w:rPr>
          <w:rFonts w:ascii="Times New Roman" w:hAnsi="Times New Roman" w:cs="Times New Roman"/>
          <w:sz w:val="24"/>
          <w:szCs w:val="24"/>
        </w:rPr>
        <w:br/>
        <w:t>с настоящим Положением;</w:t>
      </w:r>
    </w:p>
    <w:p w14:paraId="721EDA49" w14:textId="640EAEE1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претендент на замещение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(далее – претендент) – лицо, допущенное в установленном настоящим Положением порядке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к участию в конкурсе на замещение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администрации;</w:t>
      </w:r>
    </w:p>
    <w:p w14:paraId="478AF396" w14:textId="2257E314" w:rsidR="00342700" w:rsidRDefault="00342700" w:rsidP="009632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Иные понятия и термины, применяемые в настоящем Положении, используются </w:t>
      </w:r>
      <w:r w:rsidRPr="00342700">
        <w:rPr>
          <w:rFonts w:ascii="Times New Roman" w:hAnsi="Times New Roman" w:cs="Times New Roman"/>
          <w:sz w:val="24"/>
          <w:szCs w:val="24"/>
        </w:rPr>
        <w:br/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7D7651F2" w14:textId="77777777" w:rsidR="009632BC" w:rsidRPr="00342700" w:rsidRDefault="009632BC" w:rsidP="009632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5338F" w14:textId="005858B9" w:rsidR="009632BC" w:rsidRPr="009632BC" w:rsidRDefault="00342700" w:rsidP="009632B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  <w:r w:rsidR="00393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E75F8D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2F4964F6" w14:textId="3EA6FBF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2.2. Конкурс организуется и проводится по решению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9632B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овета.</w:t>
      </w:r>
    </w:p>
    <w:p w14:paraId="2DB308CF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65C610" w14:textId="58505506" w:rsidR="00342700" w:rsidRPr="009632BC" w:rsidRDefault="00342700" w:rsidP="0034270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  <w:r w:rsidR="00393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6C3DFD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 xml:space="preserve">3.1. Право на участие в конкурсе имеют граждане Российской Федерации и граждане иностранных государств - участников международных договоров Российской Федерации, </w:t>
      </w:r>
      <w:r w:rsidRPr="00342700">
        <w:br/>
        <w:t>в соответствии с которым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отвечающие следующим квалификационным требованиям:</w:t>
      </w:r>
    </w:p>
    <w:p w14:paraId="6A92D525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>- высшее профессиональное образование;</w:t>
      </w:r>
    </w:p>
    <w:p w14:paraId="1E07DC29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>- стаж муниципальной службы (государственной службы) не менее 5 лет или стаж работы по специальности не менее 6 лет,</w:t>
      </w:r>
    </w:p>
    <w:p w14:paraId="2E95E411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 xml:space="preserve">при отсутствии обстоятельств, указанных в федеральном законодательстве </w:t>
      </w:r>
      <w:r w:rsidRPr="00342700">
        <w:br/>
        <w:t>в качестве ограничений, связанных с муниципальной службой.</w:t>
      </w:r>
    </w:p>
    <w:p w14:paraId="475B2B7B" w14:textId="3BDF2D95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 xml:space="preserve">Муниципальным </w:t>
      </w:r>
      <w:r w:rsidR="009632BC">
        <w:t>С</w:t>
      </w:r>
      <w:r w:rsidRPr="00342700">
        <w:t xml:space="preserve">оветом при определении условий конкурса могут устанавливаться дополнительные требования к кандидатам на должность главы </w:t>
      </w:r>
      <w:r w:rsidR="009632BC">
        <w:t>М</w:t>
      </w:r>
      <w:r w:rsidRPr="00342700">
        <w:t>естной администрации.</w:t>
      </w:r>
    </w:p>
    <w:p w14:paraId="0F9FD638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1E9CF3B" w14:textId="4A836BCF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t xml:space="preserve">3.2. При несвоевременном или неполном представлении лицом, допущенным к участию </w:t>
      </w:r>
      <w:r w:rsidRPr="00342700">
        <w:br/>
        <w:t xml:space="preserve">в конкурсе, по уважительным причинам (командировка, состояние здоровья, выполнение государственных и общественных обязанностей) документов, указанных в настоящем Положении, </w:t>
      </w:r>
      <w:r w:rsidR="009632BC">
        <w:t>М</w:t>
      </w:r>
      <w:r w:rsidRPr="00342700">
        <w:t xml:space="preserve">униципальный </w:t>
      </w:r>
      <w:r w:rsidR="009632BC">
        <w:t>С</w:t>
      </w:r>
      <w:r w:rsidRPr="00342700">
        <w:t xml:space="preserve">овет может перенести сроки приема документов для участия </w:t>
      </w:r>
      <w:r w:rsidRPr="00342700">
        <w:br/>
        <w:t>в конкурсе.</w:t>
      </w:r>
    </w:p>
    <w:p w14:paraId="01BFB659" w14:textId="77777777" w:rsidR="00342700" w:rsidRPr="00342700" w:rsidRDefault="00342700" w:rsidP="00342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4FDDC" w14:textId="1CDA9A47" w:rsidR="00342700" w:rsidRPr="009632BC" w:rsidRDefault="00342700" w:rsidP="009632B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>4. Форма проведения конкурса</w:t>
      </w:r>
      <w:r w:rsidR="00393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AB9EF6" w14:textId="046FF05F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4.1. Конкурс заключается в оценке профессионального уровня претендентов, соответствия квалификационным требованиям к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 на основании представленных претендентами документов.</w:t>
      </w:r>
    </w:p>
    <w:p w14:paraId="56FE2C7E" w14:textId="2CE84CB6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В процедуру отбора кандидатов из числа претендентов (конкурсный отбор) могут включаться индивидуальное собеседование, анкетирование, или тестирование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по вопросам, связанным со знанием действующего законодательства Российской Федерации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и Санкт-Петербурга, Устава и иных нормативных правовых актов органов местного самоуправления внутригородского муниципального образования Санкт-Петербурга </w:t>
      </w:r>
      <w:r w:rsidR="009632BC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9632BC">
        <w:rPr>
          <w:rFonts w:ascii="Times New Roman" w:hAnsi="Times New Roman" w:cs="Times New Roman"/>
          <w:sz w:val="24"/>
          <w:szCs w:val="24"/>
        </w:rPr>
        <w:lastRenderedPageBreak/>
        <w:t>Репино</w:t>
      </w:r>
      <w:r w:rsidRPr="00342700">
        <w:rPr>
          <w:rFonts w:ascii="Times New Roman" w:hAnsi="Times New Roman" w:cs="Times New Roman"/>
          <w:sz w:val="24"/>
          <w:szCs w:val="24"/>
        </w:rPr>
        <w:t xml:space="preserve">, а также с выполнением должностных обязанностей по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6FFDBD01" w14:textId="610CF82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При оценке профессиональных качеств претендентов комиссия исходит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из соответствующих квалификационных требований, в том числе дополнительных требований (далее - квалификационные требования) к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7448CA65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77C815" w14:textId="788A93D9" w:rsidR="00342700" w:rsidRPr="009632BC" w:rsidRDefault="00342700" w:rsidP="009632B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>5. Порядок назначения конкурса</w:t>
      </w:r>
      <w:r w:rsidR="009632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3A718" w14:textId="74280C66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5.1. Решение о проведении конкурса, назначении даты, времени, места его проведения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и об общей численности комиссии принимает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9632B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овет.</w:t>
      </w:r>
    </w:p>
    <w:p w14:paraId="596E18E9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5.2. Указанное(ые) решение(я), сообщение о приеме документов для участия в конкурсе, проект контракта, заключаемого по результатам конкурса, подлежат официальному опубликованию не позднее, чем за 20 дней до его проведения.</w:t>
      </w:r>
    </w:p>
    <w:p w14:paraId="6FBE90A3" w14:textId="0B13254C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Сообщение о приеме документов для участия в конкурсе должно в обязательном порядке содержать определенные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9632B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оветом условия конкурса (включающие квалификационные требования к кандидатам на должность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администрации, место и время приема документов, подлежащих предоставлению в соответствии с пунктом 6.1 настоящего Положения, а также срок, до истечения которого принимаются указанные документы, дата, время и место проведения конкурса).</w:t>
      </w:r>
    </w:p>
    <w:p w14:paraId="7CBFAFED" w14:textId="77777777" w:rsidR="00342700" w:rsidRPr="00342700" w:rsidRDefault="00342700" w:rsidP="00342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DB083" w14:textId="7756D15B" w:rsidR="00342700" w:rsidRPr="00342700" w:rsidRDefault="00342700" w:rsidP="009632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 xml:space="preserve">6. Документы, представляемые для участия в конкурсе, порядок и сроки </w:t>
      </w:r>
      <w:r w:rsidRPr="009632BC">
        <w:rPr>
          <w:rFonts w:ascii="Times New Roman" w:hAnsi="Times New Roman" w:cs="Times New Roman"/>
          <w:b/>
          <w:bCs/>
          <w:sz w:val="24"/>
          <w:szCs w:val="24"/>
        </w:rPr>
        <w:br/>
        <w:t>их представления</w:t>
      </w:r>
      <w:r w:rsidRPr="00342700">
        <w:rPr>
          <w:rFonts w:ascii="Times New Roman" w:hAnsi="Times New Roman" w:cs="Times New Roman"/>
          <w:sz w:val="24"/>
          <w:szCs w:val="24"/>
        </w:rPr>
        <w:t>.</w:t>
      </w:r>
    </w:p>
    <w:p w14:paraId="51B96BF4" w14:textId="1EC9DBC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6.1. Лицо, изъявившее намерение участвовать в конкурсе, представляет в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9632B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 для рассмотрения комиссией следующие документы:</w:t>
      </w:r>
    </w:p>
    <w:p w14:paraId="516F4BBA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14:paraId="35B9017A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2) заполненную и подписанную анкету (по форме, утвержденной распоряжением Правительства Российской Федерации от 26.05.2005 № 667-р) с приложением личной фотографии;</w:t>
      </w:r>
    </w:p>
    <w:p w14:paraId="157A762C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16142917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4) 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Pr="00342700">
        <w:rPr>
          <w:rFonts w:ascii="Times New Roman" w:hAnsi="Times New Roman" w:cs="Times New Roman"/>
          <w:sz w:val="24"/>
          <w:szCs w:val="24"/>
        </w:rPr>
        <w:br/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1E790630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5) документ об отсутствии у гражданина заболевания, препятствующего поступлению </w:t>
      </w:r>
      <w:r w:rsidRPr="00342700">
        <w:rPr>
          <w:rFonts w:ascii="Times New Roman" w:hAnsi="Times New Roman" w:cs="Times New Roman"/>
          <w:sz w:val="24"/>
          <w:szCs w:val="24"/>
        </w:rPr>
        <w:br/>
        <w:t>на муниципальную службу или ее прохождению (учетная форма № 001-ГС/у, утвержденная приказом Минздравсоцразвития России от 14.12.2009 № 984-н);</w:t>
      </w:r>
    </w:p>
    <w:p w14:paraId="23EF2712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6) копию документа, подтверждающего регистрацию в системе индивидуального (персонифицированного) учета, или копию страхового свидетельства обязательного пенсионного страхования (СНИЛС);</w:t>
      </w:r>
    </w:p>
    <w:p w14:paraId="28BAA9E5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lastRenderedPageBreak/>
        <w:t>7) копию свидетельства о постановке заявителя на учет в налоговом органе по месту жительства на территории Российской Федерации (ИНН);</w:t>
      </w:r>
    </w:p>
    <w:p w14:paraId="1C146D31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8) копии документов воинского учета - для военнообязанных и лиц, подлежащих призыву на военную службу;</w:t>
      </w:r>
    </w:p>
    <w:p w14:paraId="56ADB0B7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9)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Pr="00342700">
        <w:rPr>
          <w:rFonts w:ascii="Times New Roman" w:hAnsi="Times New Roman" w:cs="Times New Roman"/>
          <w:sz w:val="24"/>
          <w:szCs w:val="24"/>
        </w:rPr>
        <w:br/>
        <w:t>(в соответствии со статьей 15.1 Федерального закона «О муниципальной службе в Российской Федерации»);</w:t>
      </w:r>
    </w:p>
    <w:p w14:paraId="606133FF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10) письменное согласие на обработку персональных данных.</w:t>
      </w:r>
    </w:p>
    <w:p w14:paraId="0C149D79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6.2. Подлинники документов, указанных в подпунктах 3, 4, 6 - 8, предоставляются для обозрения.</w:t>
      </w:r>
    </w:p>
    <w:p w14:paraId="0DE9EAA6" w14:textId="264377E2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6.3. Документы, указанные в пункте 6.1. настоящего Положения, представляются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9632B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 не позднее, чем за 10 (десять) дней до даты проведения конкурса, в часы приема документов, указанные в сообщении о приеме документов для участия в конкурсе. Прием документов осуществляет лицо, назначенное </w:t>
      </w:r>
      <w:r w:rsidR="009632BC">
        <w:rPr>
          <w:rFonts w:ascii="Times New Roman" w:hAnsi="Times New Roman" w:cs="Times New Roman"/>
          <w:sz w:val="24"/>
          <w:szCs w:val="24"/>
        </w:rPr>
        <w:t>Р</w:t>
      </w:r>
      <w:r w:rsidRPr="00342700">
        <w:rPr>
          <w:rFonts w:ascii="Times New Roman" w:hAnsi="Times New Roman" w:cs="Times New Roman"/>
          <w:sz w:val="24"/>
          <w:szCs w:val="24"/>
        </w:rPr>
        <w:t xml:space="preserve">аспоряжением главы внутригородского муниципального образования Санкт-Петербурга </w:t>
      </w:r>
      <w:r w:rsidR="009632BC">
        <w:rPr>
          <w:rFonts w:ascii="Times New Roman" w:hAnsi="Times New Roman" w:cs="Times New Roman"/>
          <w:sz w:val="24"/>
          <w:szCs w:val="24"/>
        </w:rPr>
        <w:t>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>.</w:t>
      </w:r>
    </w:p>
    <w:p w14:paraId="61DBA4EA" w14:textId="0CBC7E0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6.4. Лицо, назначенное для приема документов, доводит до лиц, изъявивших намерение участвовать в конкурсе, информацию о требованиях к квалификации и полномочиях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42529134" w14:textId="76FE2E94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В случае если в ходе проверки будут установлены обстоятельства, препятствующие назначению гражданина на должность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администрации, данная информация фиксируется и передается в комиссию для принятия решения об определении числа претендентов на замещение должности главы </w:t>
      </w:r>
      <w:r w:rsidR="009632B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 из числа лиц, изъявивших намерение участвовать в конкурсе.</w:t>
      </w:r>
    </w:p>
    <w:p w14:paraId="3A8AB177" w14:textId="77777777" w:rsidR="00342700" w:rsidRPr="00342700" w:rsidRDefault="00342700" w:rsidP="00342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B0A00" w14:textId="139A7C06" w:rsidR="00342700" w:rsidRPr="009632BC" w:rsidRDefault="00342700" w:rsidP="009632B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2BC">
        <w:rPr>
          <w:rFonts w:ascii="Times New Roman" w:hAnsi="Times New Roman" w:cs="Times New Roman"/>
          <w:b/>
          <w:bCs/>
          <w:sz w:val="24"/>
          <w:szCs w:val="24"/>
        </w:rPr>
        <w:t>7. Комиссия и порядок проведения конкурса</w:t>
      </w:r>
      <w:r w:rsidR="009632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B9BE8" w14:textId="608EAFFA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7.1. Для проведения конкурса образуется комиссия. Численность комиссии составляет 6 </w:t>
      </w:r>
      <w:r w:rsidR="00043DA3">
        <w:rPr>
          <w:rFonts w:ascii="Times New Roman" w:hAnsi="Times New Roman" w:cs="Times New Roman"/>
          <w:sz w:val="24"/>
          <w:szCs w:val="24"/>
        </w:rPr>
        <w:t xml:space="preserve">(шесть) </w:t>
      </w:r>
      <w:r w:rsidRPr="00342700">
        <w:rPr>
          <w:rFonts w:ascii="Times New Roman" w:hAnsi="Times New Roman" w:cs="Times New Roman"/>
          <w:sz w:val="24"/>
          <w:szCs w:val="24"/>
        </w:rPr>
        <w:t xml:space="preserve">человек. При формировании комиссии половина ее членов назначается отдельным решением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овета, другая половина – высшим должностным лицом Санкт-Петербурга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– Губернатором Санкт-Петербурга (далее - Губернатор Санкт-Петербурга). </w:t>
      </w:r>
    </w:p>
    <w:p w14:paraId="51290180" w14:textId="7B332B26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Для назначения членов комиссии Губернатором Санкт-Петербурга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оветом Губернатору Санкт-Петербурга направляется ходатайство о назначении членов комиссии (далее – ходатайство) с приложением заверенной в установленном порядке копии решения о проведении конкурса, решения о порядке проведения конкурса, решения, в котором указано общее количество членов комиссии, о назначении времени, места проведения конкурса, о формировании конкурсной комиссии, протоколы заседаний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овета, на которых данные решения были приняты, источники опубликования указанных решений.</w:t>
      </w:r>
    </w:p>
    <w:p w14:paraId="2D2B6CC2" w14:textId="77777777" w:rsidR="00342700" w:rsidRPr="00342700" w:rsidRDefault="00342700" w:rsidP="00342700">
      <w:pPr>
        <w:pStyle w:val="a3"/>
        <w:spacing w:before="0" w:beforeAutospacing="0" w:after="0" w:afterAutospacing="0" w:line="288" w:lineRule="atLeast"/>
        <w:ind w:firstLine="540"/>
        <w:jc w:val="both"/>
      </w:pPr>
      <w:r w:rsidRPr="00342700">
        <w:lastRenderedPageBreak/>
        <w:t>Ходатайство направляется Губернатору Санкт-Петербурга в течение трех дней со дня принятия решения о проведении конкурса и не позднее чем за 20 дней до даты проведения конкурса.</w:t>
      </w:r>
    </w:p>
    <w:p w14:paraId="75F81F79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7.2 Членами комиссии не могут быть лица, находящиеся в близких родственных отношениях с претендентами, участвующими в конкурсе, а также находящиеся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в непосредственном подчинении у них. </w:t>
      </w:r>
    </w:p>
    <w:p w14:paraId="4ADC4C5C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006A3261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7.3. Основными задачами комиссии при проведении конкурса являются:</w:t>
      </w:r>
    </w:p>
    <w:p w14:paraId="051B5542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7.3.1. Установление формы документов, оформляемых комиссией </w:t>
      </w:r>
      <w:r w:rsidRPr="00342700">
        <w:rPr>
          <w:rFonts w:ascii="Times New Roman" w:hAnsi="Times New Roman" w:cs="Times New Roman"/>
          <w:sz w:val="24"/>
          <w:szCs w:val="24"/>
        </w:rPr>
        <w:br/>
        <w:t>в процессе проведения конкурса.</w:t>
      </w:r>
    </w:p>
    <w:p w14:paraId="04A28A4A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7.3.2. Рассмотрение документов, представленных на конкурс лицами, изъявившими намерение участвовать в конкурсе.</w:t>
      </w:r>
    </w:p>
    <w:p w14:paraId="6A9FF887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7.3.3. Выработка единого и согласованного мнения по лицам, представившим документы для участия в конкурсе.</w:t>
      </w:r>
    </w:p>
    <w:p w14:paraId="160E4417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7.3.4 Определение претендентов из числа лиц, изъявивших желание участвовать </w:t>
      </w:r>
      <w:r w:rsidRPr="00342700">
        <w:rPr>
          <w:rFonts w:ascii="Times New Roman" w:hAnsi="Times New Roman" w:cs="Times New Roman"/>
          <w:sz w:val="24"/>
          <w:szCs w:val="24"/>
        </w:rPr>
        <w:br/>
        <w:t>в конкурсе.</w:t>
      </w:r>
    </w:p>
    <w:p w14:paraId="3C56DDBA" w14:textId="49979E7B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7.3.5. Установление порядка определения результатов конкурса и представление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результатов конкурса в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 внутригородского муниципального образования Санкт-Петербурга </w:t>
      </w:r>
      <w:r w:rsidR="00043DA3">
        <w:rPr>
          <w:rFonts w:ascii="Times New Roman" w:hAnsi="Times New Roman" w:cs="Times New Roman"/>
          <w:sz w:val="24"/>
          <w:szCs w:val="24"/>
        </w:rPr>
        <w:t>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>.</w:t>
      </w:r>
    </w:p>
    <w:p w14:paraId="6B850B53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6A10586D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7.5. Заседание комиссии проводится в день проведения конкурса и состоит </w:t>
      </w:r>
      <w:r w:rsidRPr="00342700">
        <w:rPr>
          <w:rFonts w:ascii="Times New Roman" w:hAnsi="Times New Roman" w:cs="Times New Roman"/>
          <w:sz w:val="24"/>
          <w:szCs w:val="24"/>
        </w:rPr>
        <w:br/>
        <w:t>из двух частей – организационной и непосредственно конкурсный отбор.</w:t>
      </w:r>
    </w:p>
    <w:p w14:paraId="101D2F62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Между частями заседания может быть сделан перерыв, но не более чем на 10 минут.</w:t>
      </w:r>
    </w:p>
    <w:p w14:paraId="4AAF77A7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 комиссии, устанавливаются формы документов, оформляемые комиссией в процессе проведения конкурса, 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анкетирования или тестирования.</w:t>
      </w:r>
    </w:p>
    <w:p w14:paraId="488E0C39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0C77B649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7.8. Заместитель председателя комиссии выполняет обязанности председателя комиссии </w:t>
      </w:r>
      <w:r w:rsidRPr="00342700">
        <w:rPr>
          <w:rFonts w:ascii="Times New Roman" w:hAnsi="Times New Roman" w:cs="Times New Roman"/>
          <w:sz w:val="24"/>
          <w:szCs w:val="24"/>
        </w:rPr>
        <w:br/>
        <w:t>в случае его отсутствия, а также осуществляет по поручению председателя комиссии иные полномочия.</w:t>
      </w:r>
    </w:p>
    <w:p w14:paraId="6798BE3F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lastRenderedPageBreak/>
        <w:t xml:space="preserve"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их для рассмотрения на заседании комиссии. </w:t>
      </w:r>
    </w:p>
    <w:p w14:paraId="69C76BC6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227E728F" w14:textId="2180294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7.11. Определение претендентов из числа лиц, изъявивших намерение участвовать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на должность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администрации. Установление обстоятельств, препятствующих назначению гражданина на должность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67FD9371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7.12. Решение комиссии об определении претендентов доводится до лиц, изъявивших намерение участвовать в конкурсе, председателем комиссии незамедлительно после принятия.</w:t>
      </w:r>
    </w:p>
    <w:p w14:paraId="060E386F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7.13. Лицо, изъявившее намерение участвовать в конкурсе, но не включенное комиссией </w:t>
      </w:r>
      <w:r w:rsidRPr="00342700">
        <w:rPr>
          <w:rFonts w:ascii="Times New Roman" w:hAnsi="Times New Roman" w:cs="Times New Roman"/>
          <w:sz w:val="24"/>
          <w:szCs w:val="24"/>
        </w:rPr>
        <w:br/>
        <w:t>в число претендентов, не позднее чем в течение 10 дней после принятия указанного решения информируется секретарем комиссии о причинах отказа в письменной форме.</w:t>
      </w:r>
    </w:p>
    <w:p w14:paraId="6A97C0C1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7.14. Непосредственно конкурсный отбор проводится среди претендентов.</w:t>
      </w:r>
    </w:p>
    <w:p w14:paraId="5ACAA26C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Pr="00342700">
        <w:rPr>
          <w:rFonts w:ascii="Times New Roman" w:hAnsi="Times New Roman" w:cs="Times New Roman"/>
          <w:sz w:val="24"/>
          <w:szCs w:val="24"/>
        </w:rPr>
        <w:br/>
        <w:t>на заседании членов комиссии. При равенстве голосов решающим является голос председателя комиссии.</w:t>
      </w:r>
    </w:p>
    <w:p w14:paraId="2AC6022C" w14:textId="589DD85A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7.16. Документы претендентов на замещение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094E0BE8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D0871F" w14:textId="2127EC15" w:rsidR="00342700" w:rsidRPr="00043DA3" w:rsidRDefault="00342700" w:rsidP="00043DA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DA3">
        <w:rPr>
          <w:rFonts w:ascii="Times New Roman" w:hAnsi="Times New Roman" w:cs="Times New Roman"/>
          <w:b/>
          <w:bCs/>
          <w:sz w:val="24"/>
          <w:szCs w:val="24"/>
        </w:rPr>
        <w:t>8. Решение комиссии</w:t>
      </w:r>
      <w:r w:rsidR="00043D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C7858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8.1. По итогам конкурса комиссия принимает одно из следующих решений:</w:t>
      </w:r>
    </w:p>
    <w:p w14:paraId="510197C4" w14:textId="5FB5916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- о признании не менее двух претендентов на замещение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кандидатами на замещение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администрации;</w:t>
      </w:r>
    </w:p>
    <w:p w14:paraId="45282533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- о признании конкурса несостоявшимся.</w:t>
      </w:r>
    </w:p>
    <w:p w14:paraId="3027FE0E" w14:textId="196C0A6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Решение о признании конкурса несостоявшимся принимается при отсутствии заявлений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на участие в конкурсе, наличии только одного лица, изъявившего намерение участвовать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заявлений </w:t>
      </w:r>
      <w:r w:rsidRPr="00342700">
        <w:rPr>
          <w:rFonts w:ascii="Times New Roman" w:hAnsi="Times New Roman" w:cs="Times New Roman"/>
          <w:sz w:val="24"/>
          <w:szCs w:val="24"/>
        </w:rPr>
        <w:br/>
        <w:t xml:space="preserve">о снятии своих кандидатур с конкурса, а также если в результате проведения конкурса не было выявлено ни одного кандидата, отвечающего квалификационным требованиям (в том числе дополнительным требованиям) к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администрации, либо выявлен один кандидат, отвечающий квалификационным требованиям (в том числе дополнительным требованиям) к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094A217A" w14:textId="3110113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lastRenderedPageBreak/>
        <w:t xml:space="preserve">Решение комиссии о признании конкурса несостоявшимся не позднее 3 (трех) рабочих дней направляется в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овет. </w:t>
      </w:r>
    </w:p>
    <w:p w14:paraId="7BF2F63F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Факт неявки лица, изъявившего намерение участвовать в конкурсе, либо претендента </w:t>
      </w:r>
      <w:r w:rsidRPr="00342700">
        <w:rPr>
          <w:rFonts w:ascii="Times New Roman" w:hAnsi="Times New Roman" w:cs="Times New Roman"/>
          <w:sz w:val="24"/>
          <w:szCs w:val="24"/>
        </w:rPr>
        <w:br/>
        <w:t>на заседание комиссии приравнивается к факту подачи им заявления о снятии своей кандидатуры.</w:t>
      </w:r>
    </w:p>
    <w:p w14:paraId="32DDC02E" w14:textId="50709B55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в голосовании.</w:t>
      </w:r>
    </w:p>
    <w:p w14:paraId="002270C4" w14:textId="2F14FB14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8.3. Каждому претенденту на замещение должности главы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 сообщается о результатах конкурса в письменной форме в течение 7 (семи) дней с момента его завершения.</w:t>
      </w:r>
    </w:p>
    <w:p w14:paraId="5515456E" w14:textId="77777777" w:rsidR="00342700" w:rsidRPr="00342700" w:rsidRDefault="00342700" w:rsidP="00043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57616" w14:textId="52F0F90B" w:rsidR="00342700" w:rsidRPr="00043DA3" w:rsidRDefault="00342700" w:rsidP="0034270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DA3">
        <w:rPr>
          <w:rFonts w:ascii="Times New Roman" w:hAnsi="Times New Roman" w:cs="Times New Roman"/>
          <w:b/>
          <w:bCs/>
          <w:sz w:val="24"/>
          <w:szCs w:val="24"/>
        </w:rPr>
        <w:t>9. Основания для проведения повторного конкурса</w:t>
      </w:r>
      <w:r w:rsidR="00043D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5FFDC3" w14:textId="77777777" w:rsidR="00342700" w:rsidRPr="00342700" w:rsidRDefault="00342700" w:rsidP="00342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6FE86" w14:textId="620AEF7F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9.1 Решение о проведении повторного конкурса принимается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оветом. Основанием для принятия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оветом решения о проведении повторного конкурса является решение комиссии о признании конкурса несостоявшимся.</w:t>
      </w:r>
    </w:p>
    <w:p w14:paraId="62AF4EF7" w14:textId="7C86FA9A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Решение комиссии о признании конкурса несостоявшимся рассматривается на ближайшем заседании </w:t>
      </w:r>
      <w:r w:rsidR="00043DA3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43DA3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овета.</w:t>
      </w:r>
    </w:p>
    <w:p w14:paraId="7A755655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7AC1ED" w14:textId="2653D192" w:rsidR="00342700" w:rsidRPr="00043DA3" w:rsidRDefault="00342700" w:rsidP="00043DA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DA3">
        <w:rPr>
          <w:rFonts w:ascii="Times New Roman" w:hAnsi="Times New Roman" w:cs="Times New Roman"/>
          <w:b/>
          <w:bCs/>
          <w:sz w:val="24"/>
          <w:szCs w:val="24"/>
        </w:rPr>
        <w:t xml:space="preserve">10. Назначение на должность главы </w:t>
      </w:r>
      <w:r w:rsidR="00043DA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43DA3">
        <w:rPr>
          <w:rFonts w:ascii="Times New Roman" w:hAnsi="Times New Roman" w:cs="Times New Roman"/>
          <w:b/>
          <w:bCs/>
          <w:sz w:val="24"/>
          <w:szCs w:val="24"/>
        </w:rPr>
        <w:t>естной администрации.</w:t>
      </w:r>
    </w:p>
    <w:p w14:paraId="1E6E6B48" w14:textId="44294FAB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10.1. Протокол комиссии по результатам проведения конкурса направляется главе внутригородского муниципального образования Санкт-Петербурга </w:t>
      </w:r>
      <w:r w:rsidR="0039331C">
        <w:rPr>
          <w:rFonts w:ascii="Times New Roman" w:hAnsi="Times New Roman" w:cs="Times New Roman"/>
          <w:sz w:val="24"/>
          <w:szCs w:val="24"/>
        </w:rPr>
        <w:t>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 xml:space="preserve"> в течение 3 (трех) дней со дня завершения конкурса и подлежит рассмотрению на ближайшем заседании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39331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овета для принятия решения о назначении одного из кандидатов на должность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0D166CE5" w14:textId="1C7BCAC3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Решение о назначении одного из кандидатов на должность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должно быть принято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39331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оветом в срок не позднее чем 30 (тридцать) календарных дней после получения главой внутригородского муниципального образования Санкт-Петербурга</w:t>
      </w:r>
      <w:r w:rsidR="0039331C">
        <w:rPr>
          <w:rFonts w:ascii="Times New Roman" w:hAnsi="Times New Roman" w:cs="Times New Roman"/>
          <w:sz w:val="24"/>
          <w:szCs w:val="24"/>
        </w:rPr>
        <w:t xml:space="preserve"> поселок Репино </w:t>
      </w:r>
      <w:r w:rsidRPr="00342700">
        <w:rPr>
          <w:rFonts w:ascii="Times New Roman" w:hAnsi="Times New Roman" w:cs="Times New Roman"/>
          <w:sz w:val="24"/>
          <w:szCs w:val="24"/>
        </w:rPr>
        <w:t xml:space="preserve">протокола комиссии в соответствии </w:t>
      </w:r>
      <w:r w:rsidRPr="00342700">
        <w:rPr>
          <w:rFonts w:ascii="Times New Roman" w:hAnsi="Times New Roman" w:cs="Times New Roman"/>
          <w:sz w:val="24"/>
          <w:szCs w:val="24"/>
        </w:rPr>
        <w:br/>
        <w:t>с настоящим пунктом.</w:t>
      </w:r>
    </w:p>
    <w:p w14:paraId="305C4876" w14:textId="427F801E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10.2. Решение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39331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овета о назначении на должность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5F54A457" w14:textId="0BC70AFD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10.3. Полномочия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естной администрации начинаются со дня принятия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униципальным </w:t>
      </w:r>
      <w:r w:rsidR="0039331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 xml:space="preserve">оветом решения о назначении на должность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4D3196C4" w14:textId="3FC2860F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10.4. Контракт с главой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 заключает глава внутригородского муниципального образования Санкт-Петербу</w:t>
      </w:r>
      <w:r w:rsidR="0039331C">
        <w:rPr>
          <w:rFonts w:ascii="Times New Roman" w:hAnsi="Times New Roman" w:cs="Times New Roman"/>
          <w:sz w:val="24"/>
          <w:szCs w:val="24"/>
        </w:rPr>
        <w:t>рга 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 xml:space="preserve"> в срок не позднее чем 5 (пять) дней с даты назначения лица на должность главы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14:paraId="0271AC08" w14:textId="77777777" w:rsid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0D010" w14:textId="77777777" w:rsidR="0039331C" w:rsidRDefault="0039331C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FE6585" w14:textId="77777777" w:rsidR="0039331C" w:rsidRPr="00342700" w:rsidRDefault="0039331C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069596" w14:textId="02DCDAFE" w:rsidR="00342700" w:rsidRPr="0039331C" w:rsidRDefault="00342700" w:rsidP="0039331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31C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</w:t>
      </w:r>
      <w:r w:rsidR="00393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A57003" w14:textId="03DFCB1A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11.1. Расходы, связанные с организацией проведения конкурса, производятся за счет средств бюджета внутригородского муниципального образования Санкт-Петербурга </w:t>
      </w:r>
      <w:r w:rsidR="0039331C">
        <w:rPr>
          <w:rFonts w:ascii="Times New Roman" w:hAnsi="Times New Roman" w:cs="Times New Roman"/>
          <w:sz w:val="24"/>
          <w:szCs w:val="24"/>
        </w:rPr>
        <w:t>поселок Репино</w:t>
      </w:r>
      <w:r w:rsidRPr="00342700">
        <w:rPr>
          <w:rFonts w:ascii="Times New Roman" w:hAnsi="Times New Roman" w:cs="Times New Roman"/>
          <w:sz w:val="24"/>
          <w:szCs w:val="24"/>
        </w:rPr>
        <w:t>.</w:t>
      </w:r>
    </w:p>
    <w:p w14:paraId="03C6F8BD" w14:textId="7777777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>11.2. Расходы на участие в конкурсе участники конкурса производят за счет собственных средств.</w:t>
      </w:r>
    </w:p>
    <w:p w14:paraId="03410F61" w14:textId="6BFCB137" w:rsidR="00342700" w:rsidRPr="00342700" w:rsidRDefault="00342700" w:rsidP="003427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700">
        <w:rPr>
          <w:rFonts w:ascii="Times New Roman" w:hAnsi="Times New Roman" w:cs="Times New Roman"/>
          <w:sz w:val="24"/>
          <w:szCs w:val="24"/>
        </w:rPr>
        <w:t xml:space="preserve">11.3 Участники конкурса вправе обжаловать решение </w:t>
      </w:r>
      <w:r w:rsidR="0039331C">
        <w:rPr>
          <w:rFonts w:ascii="Times New Roman" w:hAnsi="Times New Roman" w:cs="Times New Roman"/>
          <w:sz w:val="24"/>
          <w:szCs w:val="24"/>
        </w:rPr>
        <w:t>М</w:t>
      </w:r>
      <w:r w:rsidRPr="00342700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39331C">
        <w:rPr>
          <w:rFonts w:ascii="Times New Roman" w:hAnsi="Times New Roman" w:cs="Times New Roman"/>
          <w:sz w:val="24"/>
          <w:szCs w:val="24"/>
        </w:rPr>
        <w:t>С</w:t>
      </w:r>
      <w:r w:rsidRPr="00342700">
        <w:rPr>
          <w:rFonts w:ascii="Times New Roman" w:hAnsi="Times New Roman" w:cs="Times New Roman"/>
          <w:sz w:val="24"/>
          <w:szCs w:val="24"/>
        </w:rPr>
        <w:t>овета и решение комиссии в соответствии с действующим законодательством.</w:t>
      </w:r>
    </w:p>
    <w:p w14:paraId="0655CF9F" w14:textId="7766B70A" w:rsidR="00897B29" w:rsidRPr="00342700" w:rsidRDefault="00897B29" w:rsidP="00DC4D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7B29" w:rsidRPr="00342700" w:rsidSect="008D55A3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A8"/>
    <w:rsid w:val="00043DA3"/>
    <w:rsid w:val="001445BE"/>
    <w:rsid w:val="002B2CA9"/>
    <w:rsid w:val="002D5EA8"/>
    <w:rsid w:val="00342700"/>
    <w:rsid w:val="0039331C"/>
    <w:rsid w:val="00495438"/>
    <w:rsid w:val="005F2584"/>
    <w:rsid w:val="00600ABA"/>
    <w:rsid w:val="006B1FB8"/>
    <w:rsid w:val="006C4811"/>
    <w:rsid w:val="007A5B56"/>
    <w:rsid w:val="00853823"/>
    <w:rsid w:val="00870195"/>
    <w:rsid w:val="00897B29"/>
    <w:rsid w:val="008D55A3"/>
    <w:rsid w:val="00945AD7"/>
    <w:rsid w:val="009632BC"/>
    <w:rsid w:val="00977740"/>
    <w:rsid w:val="00A61C99"/>
    <w:rsid w:val="00AA306B"/>
    <w:rsid w:val="00C523CE"/>
    <w:rsid w:val="00DC4DF8"/>
    <w:rsid w:val="00EA753A"/>
    <w:rsid w:val="00EE258B"/>
    <w:rsid w:val="00F73945"/>
    <w:rsid w:val="00F97529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1D0"/>
  <w15:chartTrackingRefBased/>
  <w15:docId w15:val="{3503A5F8-1860-4CA4-B417-462180E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2019-09-01T12:04:00Z</cp:lastPrinted>
  <dcterms:created xsi:type="dcterms:W3CDTF">2024-09-11T12:47:00Z</dcterms:created>
  <dcterms:modified xsi:type="dcterms:W3CDTF">2024-09-11T14:14:00Z</dcterms:modified>
</cp:coreProperties>
</file>