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C351" w14:textId="52959F5E" w:rsidR="005D1BEA" w:rsidRPr="005D1BEA" w:rsidRDefault="005D1BEA" w:rsidP="005D1BEA">
      <w:pPr>
        <w:tabs>
          <w:tab w:val="left" w:pos="3915"/>
          <w:tab w:val="right" w:pos="9923"/>
        </w:tabs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5D1B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3C8E1693" w14:textId="77777777" w:rsidR="00E01B3A" w:rsidRPr="00E01B3A" w:rsidRDefault="00E01B3A" w:rsidP="00E01B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1B3A">
        <w:rPr>
          <w:rFonts w:ascii="Times New Roman" w:eastAsia="Times New Roman" w:hAnsi="Times New Roman" w:cs="Times New Roman"/>
          <w:i/>
          <w:sz w:val="24"/>
          <w:szCs w:val="24"/>
        </w:rPr>
        <w:t xml:space="preserve">к постановлению Местной администрации </w:t>
      </w:r>
    </w:p>
    <w:p w14:paraId="3204D726" w14:textId="77777777" w:rsidR="00E01B3A" w:rsidRPr="00E01B3A" w:rsidRDefault="00E01B3A" w:rsidP="00E01B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1B3A">
        <w:rPr>
          <w:rFonts w:ascii="Times New Roman" w:eastAsia="Times New Roman" w:hAnsi="Times New Roman" w:cs="Times New Roman"/>
          <w:i/>
          <w:sz w:val="24"/>
          <w:szCs w:val="24"/>
        </w:rPr>
        <w:t>ВМО Санкт-Петербурга поселок Репино</w:t>
      </w:r>
    </w:p>
    <w:p w14:paraId="7EBEAD29" w14:textId="77777777" w:rsidR="00E01B3A" w:rsidRPr="00E01B3A" w:rsidRDefault="00E01B3A" w:rsidP="00E01B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1B3A">
        <w:rPr>
          <w:rFonts w:ascii="Times New Roman" w:eastAsia="Times New Roman" w:hAnsi="Times New Roman" w:cs="Times New Roman"/>
          <w:i/>
          <w:sz w:val="24"/>
          <w:szCs w:val="24"/>
        </w:rPr>
        <w:t>от «13» ноября 2023 № 59</w:t>
      </w:r>
    </w:p>
    <w:p w14:paraId="74B1DF4F" w14:textId="77777777" w:rsidR="005D1BEA" w:rsidRDefault="005D1BEA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37E1918" w14:textId="77777777" w:rsidR="005D1BEA" w:rsidRDefault="005D1BEA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3AC2570" w14:textId="77777777" w:rsidR="00257F42" w:rsidRPr="0091612B" w:rsidRDefault="00257F42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50D806B4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  <w:highlight w:val="yellow"/>
        </w:rPr>
      </w:pPr>
    </w:p>
    <w:p w14:paraId="0A860B20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2A26EC47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32432B66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55E4A618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3FC4CFD8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7C66653C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7F46B1D8" w14:textId="648224FD" w:rsidR="00BC632D" w:rsidRPr="005C75EB" w:rsidRDefault="005C75EB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C75EB">
        <w:rPr>
          <w:rFonts w:ascii="Times New Roman" w:hAnsi="Times New Roman"/>
          <w:b/>
          <w:sz w:val="32"/>
          <w:szCs w:val="32"/>
        </w:rPr>
        <w:t>МУНИЦИПАЛЬНАЯ</w:t>
      </w:r>
      <w:r w:rsidR="00BC632D" w:rsidRPr="005C75EB">
        <w:rPr>
          <w:rFonts w:ascii="Times New Roman" w:hAnsi="Times New Roman"/>
          <w:b/>
          <w:sz w:val="32"/>
          <w:szCs w:val="32"/>
        </w:rPr>
        <w:t xml:space="preserve"> ПРОГРАММА</w:t>
      </w:r>
    </w:p>
    <w:p w14:paraId="56219FD5" w14:textId="77777777" w:rsidR="000778CA" w:rsidRPr="0091612B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</w:pPr>
    </w:p>
    <w:p w14:paraId="62FD8BAA" w14:textId="2B54478E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5C75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027F7" w:rsidRPr="005C75EB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федерального значения </w:t>
      </w:r>
      <w:r w:rsidR="00BC632D" w:rsidRPr="005C75EB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="00A16B2B" w:rsidRPr="00A16B2B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A16B2B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соответствии с перечнем, утвержденным Правительством Санкт-Петербурга</w:t>
      </w:r>
      <w:r w:rsidR="005C75EB" w:rsidRPr="005C75EB">
        <w:rPr>
          <w:rFonts w:ascii="Times New Roman" w:hAnsi="Times New Roman"/>
          <w:sz w:val="32"/>
          <w:szCs w:val="32"/>
        </w:rPr>
        <w:t xml:space="preserve"> 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>на очередной 202</w:t>
      </w:r>
      <w:r w:rsidR="00FA66B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период 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FA66B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FA66B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33E3D811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46E4DFD0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556B0E05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0705BF65" w14:textId="77777777" w:rsidR="00BC632D" w:rsidRDefault="00BC632D" w:rsidP="00BC632D"/>
    <w:p w14:paraId="028C368C" w14:textId="77777777" w:rsidR="00BC632D" w:rsidRDefault="00BC632D" w:rsidP="00BC632D"/>
    <w:p w14:paraId="58155CD1" w14:textId="77777777" w:rsidR="00BC632D" w:rsidRDefault="00BC632D" w:rsidP="00BC632D"/>
    <w:p w14:paraId="4696B477" w14:textId="77777777" w:rsidR="00BC632D" w:rsidRDefault="00BC632D" w:rsidP="00BC632D"/>
    <w:p w14:paraId="1E961159" w14:textId="77777777" w:rsidR="00A62207" w:rsidRDefault="00A62207" w:rsidP="00BC632D"/>
    <w:p w14:paraId="7E244E2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C50D7" w14:textId="77777777" w:rsidR="00A75CA1" w:rsidRDefault="00A75CA1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12777" w14:textId="77777777" w:rsidR="00A75CA1" w:rsidRDefault="00A75CA1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0E2D1" w14:textId="77777777" w:rsidR="00A75CA1" w:rsidRDefault="00A75CA1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4C8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766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884A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5A5C0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250B" w14:textId="60C22190" w:rsidR="00035888" w:rsidRPr="002310F7" w:rsidRDefault="00035888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0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6F18DD80" w14:textId="7BDF76A8" w:rsidR="00035888" w:rsidRPr="002310F7" w:rsidRDefault="002310F7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0F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035888" w:rsidRPr="002310F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14:paraId="0AB86828" w14:textId="0F3BF15A" w:rsidR="007F6DAA" w:rsidRPr="007F6DAA" w:rsidRDefault="007F6DAA" w:rsidP="007F6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>«Текущий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</w:t>
      </w:r>
      <w:r w:rsidR="00A75CA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A75CA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A75CA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14:paraId="34EAEB1B" w14:textId="670439A6" w:rsidR="00035888" w:rsidRPr="0091612B" w:rsidRDefault="002310F7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91612B" w14:paraId="6534C54B" w14:textId="77777777" w:rsidTr="00D1608A">
        <w:tc>
          <w:tcPr>
            <w:tcW w:w="2235" w:type="dxa"/>
          </w:tcPr>
          <w:p w14:paraId="334A4B78" w14:textId="77777777" w:rsidR="00035888" w:rsidRPr="007C22A3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18B4A543" w14:textId="7B8EFDAC" w:rsidR="00035888" w:rsidRPr="007F6DAA" w:rsidRDefault="00B51C07" w:rsidP="007C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F6DAA" w:rsidRPr="007F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</w:t>
            </w:r>
            <w:r w:rsidR="00A75C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7F6DAA" w:rsidRPr="007F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 w:rsidR="00A75C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7F6DAA" w:rsidRPr="007F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A75C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7F6DAA" w:rsidRPr="007F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</w:t>
            </w:r>
          </w:p>
        </w:tc>
      </w:tr>
      <w:tr w:rsidR="00035888" w:rsidRPr="0091612B" w14:paraId="3878EA83" w14:textId="77777777" w:rsidTr="007749FE">
        <w:tc>
          <w:tcPr>
            <w:tcW w:w="2235" w:type="dxa"/>
            <w:shd w:val="clear" w:color="auto" w:fill="auto"/>
            <w:vAlign w:val="center"/>
          </w:tcPr>
          <w:p w14:paraId="3481B2CD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7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6EB5332B" w14:textId="3CE3B008" w:rsidR="00035888" w:rsidRPr="0091612B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Санкт-Петербурга поселок Репино №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 сентября 20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«Об утверждении «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разработки, принятия и исполнения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внутригородского муниципального образования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                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Репино».</w:t>
            </w:r>
          </w:p>
        </w:tc>
      </w:tr>
      <w:tr w:rsidR="00035888" w:rsidRPr="0091612B" w14:paraId="76E818FD" w14:textId="77777777" w:rsidTr="00D1608A">
        <w:tc>
          <w:tcPr>
            <w:tcW w:w="2235" w:type="dxa"/>
          </w:tcPr>
          <w:p w14:paraId="11C98107" w14:textId="77777777" w:rsidR="00035888" w:rsidRPr="008E381F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7A67B06C" w14:textId="77777777" w:rsidR="00035888" w:rsidRPr="008E381F" w:rsidRDefault="00B51C07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поселок Репино</w:t>
            </w:r>
          </w:p>
        </w:tc>
      </w:tr>
      <w:tr w:rsidR="00035888" w:rsidRPr="0091612B" w14:paraId="7606697E" w14:textId="77777777" w:rsidTr="007749FE">
        <w:tc>
          <w:tcPr>
            <w:tcW w:w="2235" w:type="dxa"/>
            <w:shd w:val="clear" w:color="auto" w:fill="auto"/>
          </w:tcPr>
          <w:p w14:paraId="4113A88E" w14:textId="225BAE4E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3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 w:rsid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shd w:val="clear" w:color="auto" w:fill="auto"/>
          </w:tcPr>
          <w:p w14:paraId="2A363929" w14:textId="77777777" w:rsidR="00035888" w:rsidRPr="008E381F" w:rsidRDefault="00B51C07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7D3BB11C" w14:textId="4B7D5CF0" w:rsidR="008213C7" w:rsidRPr="0091612B" w:rsidRDefault="00284BB5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осуществляется Муниципальным Советом </w:t>
            </w:r>
            <w:r w:rsidR="008E381F" w:rsidRPr="008E381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="008213C7"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 поселок Репино, главой ВМО поселок Репино</w:t>
            </w:r>
          </w:p>
        </w:tc>
      </w:tr>
      <w:tr w:rsidR="00035888" w:rsidRPr="0091612B" w14:paraId="1701DE5E" w14:textId="77777777" w:rsidTr="007749FE">
        <w:tc>
          <w:tcPr>
            <w:tcW w:w="2235" w:type="dxa"/>
            <w:shd w:val="clear" w:color="auto" w:fill="auto"/>
          </w:tcPr>
          <w:p w14:paraId="6F09FD62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6D4A871E" w14:textId="77777777" w:rsidR="00284BB5" w:rsidRPr="004D182C" w:rsidRDefault="00284BB5" w:rsidP="00A9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4D182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5F2E871A" w14:textId="37DDB343" w:rsidR="00035888" w:rsidRPr="004D182C" w:rsidRDefault="00284BB5" w:rsidP="00A9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Улучшить качество дорог</w:t>
            </w:r>
            <w:r w:rsidR="00035888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91612B" w14:paraId="494E2D5E" w14:textId="77777777" w:rsidTr="00D1608A">
        <w:tc>
          <w:tcPr>
            <w:tcW w:w="2235" w:type="dxa"/>
            <w:shd w:val="clear" w:color="auto" w:fill="auto"/>
          </w:tcPr>
          <w:p w14:paraId="3DBC8188" w14:textId="323AA966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796" w:type="dxa"/>
            <w:shd w:val="clear" w:color="auto" w:fill="auto"/>
          </w:tcPr>
          <w:p w14:paraId="03C21FE4" w14:textId="681AE771" w:rsidR="00035888" w:rsidRPr="0091612B" w:rsidRDefault="00035888" w:rsidP="004D18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</w:t>
            </w: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163067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5C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75C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A75C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888" w:rsidRPr="0091612B" w14:paraId="346B53C9" w14:textId="77777777" w:rsidTr="008213C7">
        <w:tc>
          <w:tcPr>
            <w:tcW w:w="2235" w:type="dxa"/>
            <w:shd w:val="clear" w:color="auto" w:fill="auto"/>
          </w:tcPr>
          <w:p w14:paraId="572F4A2F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4C3DE183" w14:textId="658B7A34" w:rsidR="007E3D8D" w:rsidRPr="00A950C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Содержание дорог, расположенных в границах внутригородского муниципального образования </w:t>
            </w:r>
            <w:r w:rsidR="000027F7"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города федерального значения </w:t>
            </w:r>
            <w:r w:rsid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</w:t>
            </w:r>
            <w:r w:rsidR="007E3D8D" w:rsidRPr="00A950CD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Санкт-Петербурга поселок Репино;</w:t>
            </w:r>
          </w:p>
          <w:p w14:paraId="7D0142C4" w14:textId="77777777" w:rsidR="00035888" w:rsidRPr="0091612B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5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A950C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A950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A950CD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91612B" w14:paraId="537BBB6C" w14:textId="77777777" w:rsidTr="007749FE">
        <w:tc>
          <w:tcPr>
            <w:tcW w:w="2235" w:type="dxa"/>
            <w:shd w:val="clear" w:color="auto" w:fill="auto"/>
          </w:tcPr>
          <w:p w14:paraId="147A2628" w14:textId="4DEDE6D6" w:rsidR="00035888" w:rsidRPr="00761FA3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796" w:type="dxa"/>
            <w:shd w:val="clear" w:color="auto" w:fill="auto"/>
          </w:tcPr>
          <w:p w14:paraId="2D1681BB" w14:textId="039C45B2" w:rsidR="00035888" w:rsidRPr="00D32304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асположенных в пределах границ внутригородского муниципального образования </w:t>
            </w:r>
            <w:r w:rsidR="000027F7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="00035888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поселок Репино в соответствии с перечнем, утвержденным Правительством </w:t>
            </w:r>
            <w:r w:rsidR="006D0B0F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35888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Санкт-Петербурга, за счет средств местного бюджета </w:t>
            </w:r>
            <w:r w:rsidR="006D0B0F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 202</w:t>
            </w:r>
            <w:r w:rsidR="00A75CA1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D0B0F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</w:t>
            </w:r>
            <w:r w:rsidR="00363BF2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6D0B0F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75CA1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3BF2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D0B0F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A75CA1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D0B0F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1A260A" w:rsidRPr="001A260A" w14:paraId="25BDF1B5" w14:textId="77777777" w:rsidTr="001A260A">
        <w:tc>
          <w:tcPr>
            <w:tcW w:w="2235" w:type="dxa"/>
            <w:shd w:val="clear" w:color="auto" w:fill="auto"/>
          </w:tcPr>
          <w:p w14:paraId="4CD20BEE" w14:textId="7D1A77B6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и источники финансирования</w:t>
            </w:r>
            <w:r w:rsidR="00761FA3"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программы, в том числе по годам реализации</w:t>
            </w:r>
          </w:p>
        </w:tc>
        <w:tc>
          <w:tcPr>
            <w:tcW w:w="7796" w:type="dxa"/>
            <w:shd w:val="clear" w:color="auto" w:fill="auto"/>
          </w:tcPr>
          <w:p w14:paraId="6A4C226A" w14:textId="1D67679E" w:rsidR="008B732D" w:rsidRPr="00D32304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 составляет:</w:t>
            </w:r>
            <w:r w:rsidR="001977B6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3E9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D32304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590,9</w:t>
            </w:r>
          </w:p>
          <w:p w14:paraId="177B8CA3" w14:textId="5053F178" w:rsidR="00BD194F" w:rsidRPr="00D32304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123E9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 w:rsidR="00257E3D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23E9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32304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990,7</w:t>
            </w:r>
            <w:r w:rsidR="00BD194F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14:paraId="16F45621" w14:textId="41948C0A" w:rsidR="00BD194F" w:rsidRPr="00D32304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123E9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– </w:t>
            </w:r>
            <w:r w:rsidR="00F123E9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32304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1 863,9</w:t>
            </w:r>
            <w:r w:rsidR="00BD194F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14:paraId="27B4AD23" w14:textId="09EA618A" w:rsidR="008B732D" w:rsidRPr="00D32304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123E9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– </w:t>
            </w:r>
            <w:r w:rsidR="00F123E9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D32304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736,3</w:t>
            </w:r>
            <w:r w:rsidR="00257E3D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6E6F7D1" w14:textId="250DE466" w:rsidR="00035888" w:rsidRPr="00D32304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местный бюджет внутригородского муниципального образования города федерального значения                  Санкт-Петербурга поселок Репино</w:t>
            </w:r>
          </w:p>
        </w:tc>
      </w:tr>
    </w:tbl>
    <w:p w14:paraId="02EE6BFF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BD194F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14:paraId="0FB1D4CE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4BC3508D" w14:textId="77777777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9B09" w14:textId="77777777" w:rsidR="00035888" w:rsidRPr="00007542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07542"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14:paraId="3A717B97" w14:textId="15C01C75" w:rsidR="00035888" w:rsidRPr="00007542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07542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007542" w:rsidRPr="0000754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0754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14:paraId="0D9D2F26" w14:textId="30EAEE9D" w:rsidR="00106E3A" w:rsidRPr="007F6DAA" w:rsidRDefault="00106E3A" w:rsidP="001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</w:t>
            </w:r>
            <w:r w:rsidR="008D1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F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и плановый период 202</w:t>
            </w:r>
            <w:r w:rsidR="008D1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F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8D1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7F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годов»</w:t>
            </w:r>
          </w:p>
          <w:p w14:paraId="2AF8645F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4536"/>
              <w:gridCol w:w="1519"/>
              <w:gridCol w:w="1329"/>
              <w:gridCol w:w="1329"/>
              <w:gridCol w:w="1329"/>
              <w:gridCol w:w="3991"/>
            </w:tblGrid>
            <w:tr w:rsidR="00D73CE4" w:rsidRPr="00426E7F" w14:paraId="4D5F1F9F" w14:textId="77777777" w:rsidTr="00386CB7">
              <w:trPr>
                <w:trHeight w:val="272"/>
              </w:trPr>
              <w:tc>
                <w:tcPr>
                  <w:tcW w:w="599" w:type="dxa"/>
                  <w:vMerge w:val="restart"/>
                  <w:shd w:val="clear" w:color="auto" w:fill="auto"/>
                </w:tcPr>
                <w:p w14:paraId="162F6482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536" w:type="dxa"/>
                  <w:vMerge w:val="restart"/>
                  <w:shd w:val="clear" w:color="auto" w:fill="auto"/>
                </w:tcPr>
                <w:p w14:paraId="332F9A7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519" w:type="dxa"/>
                  <w:vMerge w:val="restart"/>
                  <w:shd w:val="clear" w:color="auto" w:fill="auto"/>
                </w:tcPr>
                <w:p w14:paraId="44453C11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3987" w:type="dxa"/>
                  <w:gridSpan w:val="3"/>
                </w:tcPr>
                <w:p w14:paraId="2F1E2F8B" w14:textId="24CBEDA3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91" w:type="dxa"/>
                  <w:vMerge w:val="restart"/>
                  <w:shd w:val="clear" w:color="auto" w:fill="auto"/>
                </w:tcPr>
                <w:p w14:paraId="3412B96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D73CE4" w:rsidRPr="00426E7F" w14:paraId="2D6CC637" w14:textId="77777777" w:rsidTr="00386CB7">
              <w:trPr>
                <w:trHeight w:val="287"/>
              </w:trPr>
              <w:tc>
                <w:tcPr>
                  <w:tcW w:w="599" w:type="dxa"/>
                  <w:vMerge/>
                  <w:shd w:val="clear" w:color="auto" w:fill="auto"/>
                </w:tcPr>
                <w:p w14:paraId="3BDB0654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shd w:val="clear" w:color="auto" w:fill="auto"/>
                </w:tcPr>
                <w:p w14:paraId="5C8E9A4F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</w:tcPr>
                <w:p w14:paraId="65C2A1B6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7" w:type="dxa"/>
                  <w:gridSpan w:val="3"/>
                </w:tcPr>
                <w:p w14:paraId="76C2BB39" w14:textId="417121D8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годам</w:t>
                  </w:r>
                </w:p>
              </w:tc>
              <w:tc>
                <w:tcPr>
                  <w:tcW w:w="3991" w:type="dxa"/>
                  <w:vMerge/>
                  <w:shd w:val="clear" w:color="auto" w:fill="auto"/>
                </w:tcPr>
                <w:p w14:paraId="2795806E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3CE4" w:rsidRPr="00426E7F" w14:paraId="50A03535" w14:textId="77777777" w:rsidTr="00386CB7">
              <w:trPr>
                <w:trHeight w:val="287"/>
              </w:trPr>
              <w:tc>
                <w:tcPr>
                  <w:tcW w:w="599" w:type="dxa"/>
                  <w:vMerge/>
                  <w:shd w:val="clear" w:color="auto" w:fill="auto"/>
                </w:tcPr>
                <w:p w14:paraId="77CF5949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shd w:val="clear" w:color="auto" w:fill="auto"/>
                </w:tcPr>
                <w:p w14:paraId="68A139F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</w:tcPr>
                <w:p w14:paraId="0C395056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50586031" w14:textId="49DE8066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8D14B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229A24D9" w14:textId="683DFEFD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8D14B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0DCBAF0A" w14:textId="25C190C9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8D14B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91" w:type="dxa"/>
                  <w:vMerge/>
                  <w:shd w:val="clear" w:color="auto" w:fill="auto"/>
                </w:tcPr>
                <w:p w14:paraId="5A06C429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4C8" w:rsidRPr="000E02AE" w14:paraId="168764C0" w14:textId="77777777" w:rsidTr="00386CB7">
              <w:trPr>
                <w:trHeight w:val="1259"/>
              </w:trPr>
              <w:tc>
                <w:tcPr>
                  <w:tcW w:w="599" w:type="dxa"/>
                  <w:shd w:val="clear" w:color="auto" w:fill="auto"/>
                </w:tcPr>
                <w:p w14:paraId="554CFEFC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05DEFCCA" w14:textId="00F24208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Содержание дорог, расположенных в границах внутригородского муниципального образования города федерального значения Санкт-Петербурга поселок Репино, включающее:</w:t>
                  </w:r>
                </w:p>
                <w:p w14:paraId="569492CB" w14:textId="77777777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1) зимнюю и летнюю уборку дорог, </w:t>
                  </w:r>
                </w:p>
                <w:p w14:paraId="01D43947" w14:textId="45F221BB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в том числе обеспечение содержания искусственных дорожных сооружений 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</w:t>
                  </w:r>
                  <w:proofErr w:type="spellStart"/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противогололёдных</w:t>
                  </w:r>
                  <w:proofErr w:type="spellEnd"/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0B65C4F2" w14:textId="444B986B" w:rsidR="00F51FAA" w:rsidRPr="00D73CE4" w:rsidRDefault="003204C8" w:rsidP="00F51FAA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2) ремонт дорог с а/б покрытием картами, очистку, восстановление геометрии канав, ремонт дорог с неусовершенствованным покрытием</w:t>
                  </w:r>
                  <w:r w:rsidR="00535953">
                    <w:rPr>
                      <w:rFonts w:ascii="Times New Roman" w:hAnsi="Times New Roman"/>
                      <w:b w:val="0"/>
                      <w:sz w:val="20"/>
                    </w:rPr>
                    <w:t>,</w:t>
                  </w: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14:paraId="661326F1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53E6120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A9C9564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25B821F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1917A1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BBA470F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694278D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6EF1829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684BECD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D5DDD2E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E99AFAB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CFBFFA8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073A829" w14:textId="3965E20F" w:rsidR="0086315C" w:rsidRDefault="0086315C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sz w:val="20"/>
                    </w:rPr>
                    <w:t>202</w:t>
                  </w:r>
                  <w:r w:rsidR="006D3DFC">
                    <w:rPr>
                      <w:rFonts w:ascii="Times New Roman" w:hAnsi="Times New Roman"/>
                      <w:b w:val="0"/>
                      <w:sz w:val="20"/>
                    </w:rPr>
                    <w:t>4</w:t>
                  </w:r>
                  <w:r>
                    <w:rPr>
                      <w:rFonts w:ascii="Times New Roman" w:hAnsi="Times New Roman"/>
                      <w:b w:val="0"/>
                      <w:sz w:val="20"/>
                    </w:rPr>
                    <w:t>-202</w:t>
                  </w:r>
                  <w:r w:rsidR="006D3DFC">
                    <w:rPr>
                      <w:rFonts w:ascii="Times New Roman" w:hAnsi="Times New Roman"/>
                      <w:b w:val="0"/>
                      <w:sz w:val="20"/>
                    </w:rPr>
                    <w:t>6</w:t>
                  </w:r>
                  <w:proofErr w:type="gramEnd"/>
                </w:p>
                <w:p w14:paraId="3AF39796" w14:textId="3F5AA5C2" w:rsidR="0086315C" w:rsidRPr="00D73CE4" w:rsidRDefault="0086315C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329" w:type="dxa"/>
                </w:tcPr>
                <w:p w14:paraId="0E143E54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9001AC8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C2F6FB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894B508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2319F4" w14:textId="57E9B65C" w:rsidR="003F5FD3" w:rsidRPr="00D73CE4" w:rsidRDefault="00543685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20 899,6</w:t>
                  </w:r>
                </w:p>
                <w:p w14:paraId="21B9B3C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68ECF03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E631D95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92D2D6C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774EFA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CC5BED2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386CB2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C8423FE" w14:textId="11946E65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65BD23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328D4A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15F5FB7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CA55431" w14:textId="6BF1C893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5A892FC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0CB54F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04873FE" w14:textId="7D9BBF74" w:rsidR="003F5FD3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в том числе   </w:t>
                  </w:r>
                </w:p>
                <w:p w14:paraId="63A02249" w14:textId="4B361F82" w:rsidR="003204C8" w:rsidRPr="00D73CE4" w:rsidRDefault="00543685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6 509,1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7F81BA35" w14:textId="77777777" w:rsidR="003204C8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5DDFA90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537102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A409A6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FD39FAB" w14:textId="1F1EEE1A" w:rsidR="003F5FD3" w:rsidRDefault="00D4451B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21 769,0</w:t>
                  </w:r>
                </w:p>
                <w:p w14:paraId="6F778CC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7120707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FD8E53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10FBC36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20021B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1CAE709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80D90B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0412509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478B2D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FC9EA2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BD323F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4D9E19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A05DAF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61F84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30255E8" w14:textId="7DBFC91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в том числе</w:t>
                  </w:r>
                </w:p>
                <w:p w14:paraId="07A65F63" w14:textId="573DD26A" w:rsidR="003F5FD3" w:rsidRPr="00D73CE4" w:rsidRDefault="00D4451B" w:rsidP="00D4451B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6 779,8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2E0B176E" w14:textId="0E8461BE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E3B847D" w14:textId="64EDD60F" w:rsidR="003204C8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339FC02" w14:textId="32858430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72CE666" w14:textId="208FC36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64812EB" w14:textId="3982631F" w:rsidR="003F5FD3" w:rsidRDefault="00D4451B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22 637,6</w:t>
                  </w:r>
                </w:p>
                <w:p w14:paraId="2E825259" w14:textId="589DECE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D96728C" w14:textId="4FB53EC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7360A91" w14:textId="6F40584E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2889D74" w14:textId="1E0D1B0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7D26B46" w14:textId="5E6A622D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2453B08" w14:textId="24F65DDA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A7B33AA" w14:textId="0379AE7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E26DD6D" w14:textId="6409826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DC8128" w14:textId="3553D045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B69C0C1" w14:textId="5314963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7D3773F" w14:textId="66929FB9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206755E" w14:textId="6CD165F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841DE98" w14:textId="52053EAA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E41EA9B" w14:textId="31D216E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8CC9A44" w14:textId="1AEE401D" w:rsidR="003204C8" w:rsidRPr="00D73CE4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в том числе</w:t>
                  </w:r>
                </w:p>
                <w:p w14:paraId="6C4702D5" w14:textId="5D11DF86" w:rsidR="003204C8" w:rsidRPr="00D73CE4" w:rsidRDefault="00D4451B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7 050,3</w:t>
                  </w:r>
                </w:p>
                <w:p w14:paraId="7B44A74D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3D333FB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87DD32A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E1AC7D3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70D420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C6C466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092AEAF" w14:textId="7F2B6ED9" w:rsidR="003204C8" w:rsidRPr="00D73CE4" w:rsidRDefault="003204C8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3991" w:type="dxa"/>
                  <w:shd w:val="clear" w:color="auto" w:fill="auto"/>
                </w:tcPr>
                <w:p w14:paraId="56445540" w14:textId="703A3C07" w:rsidR="003204C8" w:rsidRPr="00D73CE4" w:rsidRDefault="003204C8" w:rsidP="00386CB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</w:t>
                  </w:r>
                  <w:r w:rsidR="00386CB7">
                    <w:rPr>
                      <w:rFonts w:ascii="Times New Roman" w:hAnsi="Times New Roman"/>
                      <w:b w:val="0"/>
                      <w:sz w:val="20"/>
                    </w:rPr>
                    <w:t xml:space="preserve"> города федерального значения                             </w:t>
                  </w: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Санкт-Петербурга поселок Репино в соответствии с перечнем, утвержденным Правительством Санкт-Петербурга</w:t>
                  </w:r>
                  <w:r w:rsidR="00386CB7">
                    <w:rPr>
                      <w:rFonts w:ascii="Times New Roman" w:hAnsi="Times New Roman"/>
                      <w:b w:val="0"/>
                      <w:sz w:val="20"/>
                    </w:rPr>
                    <w:t xml:space="preserve"> № 779 от 26.06.2006.</w:t>
                  </w:r>
                </w:p>
              </w:tc>
            </w:tr>
            <w:tr w:rsidR="003204C8" w:rsidRPr="000E02AE" w14:paraId="02DEA2F5" w14:textId="77777777" w:rsidTr="00386CB7">
              <w:trPr>
                <w:trHeight w:val="272"/>
              </w:trPr>
              <w:tc>
                <w:tcPr>
                  <w:tcW w:w="599" w:type="dxa"/>
                  <w:shd w:val="clear" w:color="auto" w:fill="auto"/>
                </w:tcPr>
                <w:p w14:paraId="6330CDD3" w14:textId="77777777" w:rsidR="003204C8" w:rsidRPr="00426E7F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6254FAB5" w14:textId="339D2F74" w:rsidR="003204C8" w:rsidRPr="00284BB5" w:rsidRDefault="00B46BAB" w:rsidP="00B46BAB">
                  <w:pPr>
                    <w:pStyle w:val="2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Hlk34042402"/>
                  <w:r>
                    <w:rPr>
                      <w:rFonts w:ascii="Times New Roman" w:hAnsi="Times New Roman"/>
                      <w:b w:val="0"/>
                      <w:sz w:val="20"/>
                    </w:rPr>
                    <w:t>Строительный контроль (технический надзор)</w:t>
                  </w:r>
                  <w:r w:rsidR="007451FE" w:rsidRPr="007451FE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bookmarkEnd w:id="0"/>
                </w:p>
              </w:tc>
              <w:tc>
                <w:tcPr>
                  <w:tcW w:w="1519" w:type="dxa"/>
                  <w:shd w:val="clear" w:color="auto" w:fill="auto"/>
                </w:tcPr>
                <w:p w14:paraId="7122D089" w14:textId="1108C275" w:rsidR="003204C8" w:rsidRDefault="00B46BAB" w:rsidP="00B46BAB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46BAB">
                    <w:rPr>
                      <w:rFonts w:ascii="Times New Roman" w:hAnsi="Times New Roman"/>
                      <w:b w:val="0"/>
                      <w:sz w:val="20"/>
                    </w:rPr>
                    <w:t>2024-2026</w:t>
                  </w:r>
                  <w:proofErr w:type="gramEnd"/>
                </w:p>
              </w:tc>
              <w:tc>
                <w:tcPr>
                  <w:tcW w:w="1329" w:type="dxa"/>
                </w:tcPr>
                <w:p w14:paraId="4C55DAA9" w14:textId="3387E74D" w:rsidR="003204C8" w:rsidRPr="00B46BAB" w:rsidRDefault="00B46BAB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bCs/>
                      <w:sz w:val="20"/>
                    </w:rPr>
                  </w:pPr>
                  <w:r w:rsidRPr="00B46BAB">
                    <w:rPr>
                      <w:rFonts w:ascii="Times New Roman" w:hAnsi="Times New Roman"/>
                      <w:b w:val="0"/>
                      <w:bCs/>
                      <w:sz w:val="20"/>
                    </w:rPr>
                    <w:t>91,1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42BF0B22" w14:textId="6638562E" w:rsidR="003204C8" w:rsidRPr="00B46BAB" w:rsidRDefault="00B46BAB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 w:val="20"/>
                    </w:rPr>
                    <w:t>94,9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5FA70F5A" w14:textId="793E26C4" w:rsidR="003204C8" w:rsidRPr="00B46BAB" w:rsidRDefault="00B46BAB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 w:val="20"/>
                    </w:rPr>
                    <w:t>98,7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2704EC01" w14:textId="77777777" w:rsidR="003204C8" w:rsidRPr="00B51C07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7451FE" w:rsidRPr="000E02AE" w14:paraId="399F825F" w14:textId="77777777" w:rsidTr="00386CB7">
              <w:trPr>
                <w:trHeight w:val="272"/>
              </w:trPr>
              <w:tc>
                <w:tcPr>
                  <w:tcW w:w="599" w:type="dxa"/>
                  <w:shd w:val="clear" w:color="auto" w:fill="auto"/>
                </w:tcPr>
                <w:p w14:paraId="033710D4" w14:textId="77777777" w:rsidR="007451FE" w:rsidRPr="00426E7F" w:rsidRDefault="007451FE" w:rsidP="007451FE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728D4844" w14:textId="4FB3CE97" w:rsidR="007451FE" w:rsidRPr="00386CB7" w:rsidRDefault="007451FE" w:rsidP="007451FE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6CB7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14:paraId="311A3BD6" w14:textId="77777777" w:rsidR="007451FE" w:rsidRDefault="007451FE" w:rsidP="00745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56765722" w14:textId="0693D5A0" w:rsidR="007451FE" w:rsidRDefault="007451FE" w:rsidP="007451FE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B46BAB">
                    <w:rPr>
                      <w:rFonts w:ascii="Times New Roman" w:hAnsi="Times New Roman"/>
                      <w:sz w:val="24"/>
                      <w:szCs w:val="24"/>
                    </w:rPr>
                    <w:t> 990,7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14F99DC1" w14:textId="5760ABDA" w:rsidR="007451FE" w:rsidRDefault="007451FE" w:rsidP="007451FE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B46BAB">
                    <w:rPr>
                      <w:rFonts w:ascii="Times New Roman" w:hAnsi="Times New Roman"/>
                      <w:sz w:val="24"/>
                      <w:szCs w:val="24"/>
                    </w:rPr>
                    <w:t> 863,9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4725A5E4" w14:textId="58FA87EC" w:rsidR="007451FE" w:rsidRDefault="007451FE" w:rsidP="007451FE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B46BAB">
                    <w:rPr>
                      <w:rFonts w:ascii="Times New Roman" w:hAnsi="Times New Roman"/>
                      <w:sz w:val="24"/>
                      <w:szCs w:val="24"/>
                    </w:rPr>
                    <w:t> 736,3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0A59FF30" w14:textId="77777777" w:rsidR="007451FE" w:rsidRPr="00B51C07" w:rsidRDefault="007451FE" w:rsidP="007451FE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21E3425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DFFFF9" w14:textId="7777777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9B5AF" w14:textId="416E7DE1" w:rsidR="00032BF0" w:rsidRDefault="00032BF0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32BF0" w:rsidSect="00A30A10">
          <w:pgSz w:w="16838" w:h="11906" w:orient="landscape"/>
          <w:pgMar w:top="567" w:right="1134" w:bottom="284" w:left="851" w:header="709" w:footer="709" w:gutter="0"/>
          <w:cols w:space="708"/>
          <w:docGrid w:linePitch="360"/>
        </w:sectPr>
      </w:pPr>
    </w:p>
    <w:p w14:paraId="6321DB30" w14:textId="77777777" w:rsidR="0075264A" w:rsidRPr="008224E1" w:rsidRDefault="0075264A" w:rsidP="0075264A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Адресная программа</w:t>
      </w:r>
    </w:p>
    <w:p w14:paraId="1EF60B4A" w14:textId="44CA436D" w:rsidR="001A260A" w:rsidRPr="005670A5" w:rsidRDefault="0075264A" w:rsidP="001731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="00215072"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215072"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="005670A5"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70A5"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на 202</w:t>
      </w:r>
      <w:r w:rsidR="00423BEF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4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год</w:t>
      </w:r>
      <w:r w:rsidR="00DD21CE"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.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75264A" w:rsidRPr="008224E1" w14:paraId="0D510541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76AB311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0879A6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0D3A05F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06033A8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851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79AED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1A366A5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349B6B5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4970F41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6C2C6F2" w14:textId="77777777" w:rsidTr="00335CDE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433B7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4E496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6305B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EABF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774FC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8E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тип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покр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7829CD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6EF93FA6" w14:textId="77777777" w:rsidTr="00335CDE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571E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4A9BC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4608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B8DC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AE33CE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AA5521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334B689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75FB1F0D" w14:textId="77777777" w:rsidTr="00335CDE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B0BC3BB" w14:textId="47F0E781" w:rsidR="0075264A" w:rsidRPr="008224E1" w:rsidRDefault="00681CF2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D60C3A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43F056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0C04166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99CA3C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F03404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2085D96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75264A" w:rsidRPr="008224E1" w14:paraId="2AB25463" w14:textId="77777777" w:rsidTr="00335CDE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3349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4D9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C4AC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E37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2DBC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5107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59C8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3A52F74D" w14:textId="77777777" w:rsidTr="00335CDE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C2B0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BE6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BEA6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C86E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0D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A9EA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A54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FFF2B54" w14:textId="77777777" w:rsidTr="00335CDE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622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B7C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9669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2500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40E5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68FF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D122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7F9F4BE" w14:textId="77777777" w:rsidTr="00335CDE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B2E0D5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C24B3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CC9F5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D0A0AC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4C27E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4420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B3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642A05E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2F08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664CF9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7BBDC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2C357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0AE1B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8286D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7AEF7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F4BAE62" w14:textId="77777777" w:rsidTr="00335CDE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F300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B3774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F4CCA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Завокзальную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C941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34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91C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45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0B1CCD1" w14:textId="77777777" w:rsidTr="00335CDE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6DC8F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0FC3334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3D1C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3EA6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552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ADF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4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81D1126" w14:textId="77777777" w:rsidTr="00335CD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0B42F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15042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4D20C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EB57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3EA1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89B7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040A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B38B8FE" w14:textId="77777777" w:rsidTr="00335CDE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27A76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E41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E349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Приморсконо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3B0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DD16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75F2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ACD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2E6143C" w14:textId="77777777" w:rsidTr="00335CDE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1DE999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78033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E1AD8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87CAC" w14:textId="6F17CCA3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  <w:r w:rsidR="00BD5661"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3D921" w14:textId="7F13E53E" w:rsidR="0075264A" w:rsidRPr="00BD5661" w:rsidRDefault="00AA0E36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DB090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B5B9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3E9509F" w14:textId="77777777" w:rsidTr="00335CDE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FA3343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16E38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422F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D2A0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31EE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51FC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1781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31DFDBD" w14:textId="77777777" w:rsidTr="00335CDE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C688B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37729E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9015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8107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C1D1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3D0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D930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35A283E" w14:textId="77777777" w:rsidTr="00335CDE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9BE3C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7CF70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1E5D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18C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ABB9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C80E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1901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91BE3A8" w14:textId="77777777" w:rsidTr="00335CDE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6AF9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AD7E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9543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FBA2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9E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10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3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5877037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F99C7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F370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FC78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D57B6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ECDD1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A82A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70C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37D1CD8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E8B37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38B82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CF88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D5FB8E" w14:textId="2AA5CF5B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201AC6" w14:textId="115252BD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 w:rsidR="00AA0E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13D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18B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1C580E5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872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ED832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4A9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300A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E092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1CCE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E621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8CDA039" w14:textId="77777777" w:rsidTr="00335CDE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E9B1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FDF1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A37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179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AF6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480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AD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3E59C96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881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D251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3809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A3B3D" w14:textId="4809171D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 w:rsidR="00603D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F671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54E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F748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DCB1586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B4E10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29049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2AA5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CB08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1ED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870C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5FF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45CFA4D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057A6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3517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1C82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7980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FBF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7CB8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3787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835AA89" w14:textId="77777777" w:rsidTr="00335CDE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B188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850C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0A1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1496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8FC3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1562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72CD2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6F164C95" w14:textId="77777777" w:rsidTr="00335CDE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DC21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CD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D3DBC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Новгородской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ул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2175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7109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5625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9FDB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646BF0B" w14:textId="77777777" w:rsidTr="00335CDE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84F5C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8D6951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332A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A341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C211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D3B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DC5B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A37685E" w14:textId="77777777" w:rsidTr="00335CDE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BE05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7B21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1C7FE8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B831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0D6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77D3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B4A1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809D82B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ABC79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B141BA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6D4C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A5B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B4C0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F72C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62B01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F00F995" w14:textId="77777777" w:rsidTr="00335CD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6A87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6A861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73A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33A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C52F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1B5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DD75E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4B93669D" w14:textId="77777777" w:rsidTr="00335CDE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739AB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3A3F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7199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B42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198B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CF4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B5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20D72FB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0D4735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15AD1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BCC5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97AF1E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C9E41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3692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42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2EB8096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00DB7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F0BE6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C60C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E121B7" w14:textId="0E9BDA79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DD72D4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1587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66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BA9DD1C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B0EC2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60A96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08DD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5E69BF" w14:textId="10E75BE2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0B626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C0FF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12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2454C5A" w14:textId="77777777" w:rsidTr="00335CDE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1E9467E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6285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9BBFA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152FC1" w14:textId="3F470CF1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5EC2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0B93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5DEC7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D13A57C" w14:textId="77777777" w:rsidTr="00335CDE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8ED83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0A50D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C06D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2E817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2A016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4D5B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91C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1D49A0B0" w14:textId="77777777" w:rsidTr="00335CDE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C05B3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9212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9C7E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606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C32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53A0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02BB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860753E" w14:textId="77777777" w:rsidTr="00335CDE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2CA642E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62406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4DCC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0A9E6A6" w14:textId="3C8FA16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21F1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0BBE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E60BD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9734CBB" w14:textId="77777777" w:rsidTr="00335CDE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7EB25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BFC1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9A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051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3457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C8EE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E3990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001DF424" w14:textId="77777777" w:rsidTr="00335CDE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5386F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C795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78B0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E04A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65F5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3E4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CD5A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FA1757D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2BB5A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F12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46EC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1B36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17834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34E4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2D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1C64629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25010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A5EB8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49361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C019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6E34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96B8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6E693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8766906" w14:textId="77777777" w:rsidTr="00335CD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E3FB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EA7B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4204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6D14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7854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1EC7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1A212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123648A0" w14:textId="77777777" w:rsidTr="00335CDE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A7EA3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0199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99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1463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E936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A9D5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28C8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2B717D0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8CE85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E6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5D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20A4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F9A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4233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6AAE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598A980" w14:textId="77777777" w:rsidTr="00335CDE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751973E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7F7F8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4CB44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3AC542C" w14:textId="057D7EB8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C9C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A3D5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4D11ED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1A50D4B" w14:textId="77777777" w:rsidTr="00335CDE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AB37F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FD0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1F0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845E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F950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3FD2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E3F7C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215731A" w14:textId="77777777" w:rsidTr="00335CDE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FBD01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AADA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52C2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B7C0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20AA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FC17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D1A4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AA3884B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ED827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1B2D6C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6C8D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4B3C88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021D1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DE8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4D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02E0BD2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B0A8A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43990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52E44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0C7B38" w14:textId="3BF8C460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 w:rsidR="00CA3CD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DFDDBF" w14:textId="07440610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 w:rsidR="00603D8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4AD062" w14:textId="77777777" w:rsidR="0075264A" w:rsidRPr="008224E1" w:rsidRDefault="0075264A" w:rsidP="00D8652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9444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A7504A" w:rsidRPr="008224E1" w14:paraId="12891EE5" w14:textId="77777777" w:rsidTr="00A74AAC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86CED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7A0D4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1D1F6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0A840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38FF1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5F195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1C396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4013E406" w14:textId="7777777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0EC4D" w14:textId="77777777" w:rsidR="0075264A" w:rsidRPr="008224E1" w:rsidRDefault="0075264A" w:rsidP="0075264A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43F95109" w14:textId="4EA69BD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54B37" w14:textId="0E135B1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A6098" w14:textId="1878558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5D942" w14:textId="531CA22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67317" w14:textId="1CF9EB8F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E9B40" w14:textId="2326B8F9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2F051" w14:textId="631A0E5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430C9" w14:textId="2AF0766C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BDA2F" w14:textId="09EE2BD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3DC9A" w14:textId="4202B41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3E6BD" w14:textId="0277E1B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19EEAF" w14:textId="19E68FF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CA4EF" w14:textId="74C027E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C6F8C0" w14:textId="0E4183BE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7C706" w14:textId="624AF11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FFD3C" w14:textId="3072DDA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D6CFD" w14:textId="353AF749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D6909" w14:textId="13235CFB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2D370" w14:textId="3D6649C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83154" w14:textId="58F9308A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813D8" w14:textId="18AE2D0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1F3DA" w14:textId="7EF4E6A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0B92F" w14:textId="120CFBF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A2B6A" w14:textId="47D0335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E3C11" w14:textId="69631923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C84010" w14:textId="324E725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84525D" w14:textId="1D58717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56DC4" w14:textId="02588BC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F734E0" w14:textId="7777777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E4143" w14:textId="2E8A941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EF2CC" w14:textId="76952C6F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6A498" w14:textId="6C75483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13103" w14:textId="2DA22CD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9DF08B" w14:textId="074F03F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8B38F" w14:textId="4EED6D0F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DB8E3" w14:textId="432A872D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0915A" w14:textId="322518E4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8AB95" w14:textId="1D1B5B48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99F11" w14:textId="63A814B5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F532C" w14:textId="2C969CA5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441BB" w14:textId="235A69F8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5AE264" w14:textId="77777777" w:rsidR="00AC2ED1" w:rsidRPr="008224E1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Адресная программа</w:t>
      </w:r>
    </w:p>
    <w:p w14:paraId="7174ACBA" w14:textId="1EAC34B4" w:rsidR="0017318B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="0017318B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 202</w:t>
      </w:r>
      <w:r w:rsidR="00423BE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5</w:t>
      </w:r>
      <w:r w:rsidR="0017318B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17318B" w:rsidRPr="008224E1" w14:paraId="5B122653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4C26D9B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97B049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4F6CF1A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217F356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FE6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B4B1D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3F1747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7B15E47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11EA0D6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85B969B" w14:textId="77777777" w:rsidTr="00E04E84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5537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40667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A90D4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F091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BC052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8E8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тип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покр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384F617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24EB3CB" w14:textId="77777777" w:rsidTr="00E04E8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AD99D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F4A02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B0F57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C50B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24C90B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6E59158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6A9C895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6A3DF21C" w14:textId="77777777" w:rsidTr="00E04E8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05421A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69BD24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2DE696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7D463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FB8A9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01A9A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D79A0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17318B" w:rsidRPr="008224E1" w14:paraId="10C98987" w14:textId="77777777" w:rsidTr="00E04E84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E130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C1C2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1CC2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0E96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6DEF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4C6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DF6F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B5FFBE8" w14:textId="77777777" w:rsidTr="00E04E84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DC14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DAF3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6CD2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4A8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92D2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6E9E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BC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5246708" w14:textId="77777777" w:rsidTr="00E04E84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FE1A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08C9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DB32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DB6A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5115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6127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E2D8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E0A1D15" w14:textId="77777777" w:rsidTr="00E04E84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918E7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12A50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51A97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8DE8B8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C9C73D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4F43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E8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D08A55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0A922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195049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DDA6F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5C101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E2874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6C23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88AFE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273E9DD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7A3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634409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9F05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Завокзальную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30E7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D6D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7CA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E7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48AEE88" w14:textId="77777777" w:rsidTr="00E04E84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3DF7EB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00C9A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BB26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7933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6E27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9FDD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7F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3F7D06F" w14:textId="77777777" w:rsidTr="00E04E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ED930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2F23A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78886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5A81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F526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9FD0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D09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6DDC668B" w14:textId="77777777" w:rsidTr="00E04E8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040E6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9B50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3849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Приморсконо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1AE8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0600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1E71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ADCF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46B0BDA" w14:textId="77777777" w:rsidTr="00E04E8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6C8C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12B8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F741F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84D5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2A25E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BB27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A293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27411EAE" w14:textId="77777777" w:rsidTr="00E04E84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B275D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60D76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3AF9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4A17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2B84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5680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45FE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52611B2" w14:textId="77777777" w:rsidTr="00E04E84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42BE6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38E0F1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E5B14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0AE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4A57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CC1D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609E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48AD83" w14:textId="77777777" w:rsidTr="00E04E8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81B76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65A6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BD3C7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CFB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611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BE07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DEB81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47AE80F" w14:textId="77777777" w:rsidTr="00E04E84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530B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9AF5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7BF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661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339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C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75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3B75033C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252B3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F6C2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0ECE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7ADBFB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FA0F99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315F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9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BE287B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09F6B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4B26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0EE0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5912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2EA10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3B6F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1D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7ABF6B3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3B9D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9C7D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F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10C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88D4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1386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DD6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71307CB" w14:textId="77777777" w:rsidTr="00E04E84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3FBF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5B20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AAF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6899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9158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B0A2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9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4F954EE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EB22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5D0A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210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74C3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3635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71BD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4882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830E9B8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3C10D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5EF4E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611D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844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DF8A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7FBB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FD95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256157EA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8303E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39500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086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0A6B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85BA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1C13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FED5E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018155A" w14:textId="77777777" w:rsidTr="00E04E84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660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7E7A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EAF7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EFC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09CD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D994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AF1DD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245ABFD4" w14:textId="77777777" w:rsidTr="00E04E84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F7CE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D5BD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C66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Новгородской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ул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151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C68F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37B7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2C7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F2E30BE" w14:textId="77777777" w:rsidTr="00E04E84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7DDF6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FEFBBB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16B1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73F9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F1C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A47C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DF9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88FDEBD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0CC2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74D9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AD8FFD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B8B1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2A1E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9100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7B32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4FC0F9C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60EC4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B551DC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37DA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787B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F605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F94B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B180EC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F36B6C3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EF9E4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98C68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487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F5E0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5E3B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EBD4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D00AA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76E67472" w14:textId="77777777" w:rsidTr="00E04E84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0E32D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1B12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53A5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B34E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8747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8626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2EDB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6B7078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0E39F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D3936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B816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32F73C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7977B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092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7F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00E5A74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A7B6D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B1EC50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A673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0D6FE4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E6AEE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0D97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1C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C4F27CE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B0D69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25B0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5A80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6D3A3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2601A7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0F9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5B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0CD1A84" w14:textId="77777777" w:rsidTr="00E04E84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23B6DA0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D666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1BACD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C16BD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243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E113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1800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45BC088" w14:textId="77777777" w:rsidTr="00E04E8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7F204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072EF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1C9B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C55C3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06F437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BB00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C6A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36B49B0A" w14:textId="77777777" w:rsidTr="00E04E84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F5C1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0B5C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C31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A8EB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0C72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545D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509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465DC1C" w14:textId="77777777" w:rsidTr="00E04E84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49ACAB9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40B6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9A884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C6B367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5EC5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9AA4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A5BD8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873902F" w14:textId="77777777" w:rsidTr="00E04E84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B9EAD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2738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B17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47F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ED3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4C44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C9955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0B9D9D3A" w14:textId="77777777" w:rsidTr="00E04E8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6F49E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2A28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28BD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C36D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0874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1CEC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7C14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79D2C42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A57FE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8A5D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F430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6A810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E42F7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179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AA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17AAE3B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B78D5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B4E56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D20BE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00C3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2602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F391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2D21E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258785E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AC4F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2B55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35EE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CF31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F9D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BC5A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FAB7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65C37EC6" w14:textId="77777777" w:rsidTr="00E04E84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0EA05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9FC8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89F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C5D9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F49E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6A9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72A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6FE65BA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E36E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45A3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68D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FFC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7C8B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D0AF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AC64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F4069CF" w14:textId="77777777" w:rsidTr="00E04E84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7355F94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4988F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4173F2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ADF489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1696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5815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B20AAA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36A732B" w14:textId="77777777" w:rsidTr="00E04E8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2820E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32B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1D0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A15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4F7F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ABB5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C2D4C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2285CD8F" w14:textId="77777777" w:rsidTr="00E04E84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D129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DA2F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BC1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8A5F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349F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8AD9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9650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C1AEF2C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2B9EC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76D1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5A431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4CDAA7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12806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1CE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41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FCFD2C9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056278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3736E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41A24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FBEC7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AA72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FE6F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8B47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AC80A7E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61A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6E9D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4DCF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E62C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10F3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27CE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EA1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5EA00A10" w14:textId="3C7E2021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ED92F" w14:textId="77777777" w:rsidR="0017318B" w:rsidRPr="008224E1" w:rsidRDefault="0017318B" w:rsidP="0017318B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4DA369CE" w14:textId="06D78DDD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A0392" w14:textId="7C17B8E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E417A" w14:textId="64C2B60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DA959" w14:textId="18E6726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FC6A9" w14:textId="67353B2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B2761" w14:textId="1292706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F1A28" w14:textId="6DCB203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0C0E6" w14:textId="4615037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2796B" w14:textId="3E68D683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A34DB" w14:textId="57CAAA8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C9EEA" w14:textId="3A692E61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521FE" w14:textId="5B95F68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03AA5" w14:textId="267680FE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F5AD4" w14:textId="388C469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CE4F2" w14:textId="6A680CC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FFC19" w14:textId="44372CF0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3D592" w14:textId="5AE5087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2D9E8" w14:textId="79EE6BD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C6A7A" w14:textId="537DB3E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B2F69" w14:textId="6306931A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642FC" w14:textId="38847EA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BED50" w14:textId="54CC00AF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3259F" w14:textId="78071BC0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09088" w14:textId="4D758DF1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33CE7" w14:textId="0FD4486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A7321" w14:textId="064F9F6B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38AF6" w14:textId="1816D6F6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15BCE" w14:textId="496BCFC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E7B8D" w14:textId="6EA6B8E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01FE2" w14:textId="3EA3C9CA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11610" w14:textId="6F3828D2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2E54B" w14:textId="30A3426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6CF7F" w14:textId="0BC2F476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9049F" w14:textId="2DA3299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018C4" w14:textId="384301E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CC791" w14:textId="6870FEE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00696" w14:textId="00398F73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0D1EB" w14:textId="40C2057B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91121" w14:textId="69F309D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D317B" w14:textId="79F0143F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5A98E" w14:textId="2D86590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2A939" w14:textId="77777777" w:rsidR="00AC2ED1" w:rsidRPr="008224E1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Адресная программа</w:t>
      </w:r>
    </w:p>
    <w:p w14:paraId="76A01712" w14:textId="6383FA9B" w:rsidR="00AA3C24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AA3C24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на 202</w:t>
      </w:r>
      <w:r w:rsidR="00423BE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6</w:t>
      </w:r>
      <w:r w:rsidR="00AA3C24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F27CE7" w:rsidRPr="008224E1" w14:paraId="2AFD7D65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1C70A80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8E9E18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2F7E474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1A81F21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25BF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FFD2C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7544E16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6E88C5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1012596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B597E12" w14:textId="77777777" w:rsidTr="00E04E84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C05A8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5D571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E2DEB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7697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E53F9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488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тип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покр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231F85B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1329E369" w14:textId="77777777" w:rsidTr="00E04E8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46420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60811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45ABD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DF6A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AFDA8C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03F77A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5DDD704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151CD8D8" w14:textId="77777777" w:rsidTr="00E04E8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905F7C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4FF75D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757BBA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C7B32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30370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BB13C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F2A12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F27CE7" w:rsidRPr="008224E1" w14:paraId="7970B92D" w14:textId="77777777" w:rsidTr="00E04E84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7862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1412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E6D7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A02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1637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10DD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BD90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44AFBE3" w14:textId="77777777" w:rsidTr="00E04E84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CEDE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0A39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0D9D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2861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F10E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81AA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33D1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360EE400" w14:textId="77777777" w:rsidTr="00E04E84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E023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7CE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C5D7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9CFD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7DE8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1807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4CB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EC8ED23" w14:textId="77777777" w:rsidTr="00E04E84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4D98B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E8473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02208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A63FA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E37E5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1D52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A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7F60632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3E0C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606E266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C4219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49BEC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299E9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B67BE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BAF28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F905544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89A0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1923A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79B13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Завокзальную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01B8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5C7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36B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D6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62F0A05E" w14:textId="77777777" w:rsidTr="00E04E84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23E8E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FAB69B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2A1D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7763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F164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5F2F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B37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96867A0" w14:textId="77777777" w:rsidTr="00E04E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452DC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CFB3B1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17840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FE43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3FC1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B92F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2E56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9FD97C4" w14:textId="77777777" w:rsidTr="00E04E8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5C6D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2AA7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270F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Приморсконо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5B15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1341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930B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005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C86A91C" w14:textId="77777777" w:rsidTr="00E04E8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B3F2D9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854F5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02AF3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C6E24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A27F5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BA36B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9094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23A56B4" w14:textId="77777777" w:rsidTr="00E04E84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51284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7A4FC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248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32D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8094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8650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9540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3010211" w14:textId="77777777" w:rsidTr="00E04E84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1D2B6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116148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1DAB1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AB3A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F7D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101C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EDC9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16169C7" w14:textId="77777777" w:rsidTr="00E04E8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B91A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28157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CC8CC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EB7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5C07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4A04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53C2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9645646" w14:textId="77777777" w:rsidTr="00E04E84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3C75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247F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AA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D6B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841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CB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05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9EF943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94E634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F43FFF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0CBF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55E16D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59F8BB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033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F2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BED1077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14CF0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5808D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5878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24CF6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834928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735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5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2111255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D56A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134CE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A8F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FE9A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D68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8F21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C7DC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1544134" w14:textId="77777777" w:rsidTr="00E04E84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909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68C3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FE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0E93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C31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8515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913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731B4C3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6274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DC24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344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D04A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93C1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3E12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16D0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86DF44B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8F06E4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C3D15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3DDB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E66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6FB6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8569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EDF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1A9448D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41AE8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D039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6A9D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D6D6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BDE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4AE6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24FB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6D04E38" w14:textId="77777777" w:rsidTr="00E04E84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78E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7227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2B5C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47F1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D641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7C3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7D87D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2331F64E" w14:textId="77777777" w:rsidTr="00E04E84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5586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1B88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17C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Новгородской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ул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1333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6662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A91C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744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5121FC8" w14:textId="77777777" w:rsidTr="00E04E84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EC2C37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0D157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262C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4691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1BBA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E28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978F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81C16BB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9E7C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1E09B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A66DF4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0C3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4C54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1B2A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F736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F2C8D9E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A0E0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ED601B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B93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A282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3FF5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89BD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CAEF65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6070C254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1BA7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39B5FC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6AC3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885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A041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B99A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E3925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0498B3F9" w14:textId="77777777" w:rsidTr="00E04E84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DC04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FE9D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B456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19DB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D2D0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6FF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410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103DEEB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13D0BE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FEA2D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8F6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C91CC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461BE8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4E4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2F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ACB53C3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8BB84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28A27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E0EB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3B8627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A762F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E2B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EA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A036E71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591EB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FBC87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4563D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14830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EF28AE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80CC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2A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64E417C8" w14:textId="77777777" w:rsidTr="00E04E84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40B0938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17AD6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63433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15B0A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6C83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CB4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B4531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6068685" w14:textId="77777777" w:rsidTr="00E04E8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71349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FC468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A543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ED1A5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18787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12BB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0F5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4DC3083" w14:textId="77777777" w:rsidTr="00E04E84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636BF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1BFC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799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B2EE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2530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896A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84D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71CA128" w14:textId="77777777" w:rsidTr="00E04E84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1E3E01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DEE5B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1F1D5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1B511C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7FF9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45CA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B4548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BD89B7F" w14:textId="77777777" w:rsidTr="00E04E84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5F3FA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954B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C32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643A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E413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9F71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58E1B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2372A62" w14:textId="77777777" w:rsidTr="00E04E8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D24BC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2CA3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A8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1A91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0EE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874F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BA7F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6D08061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61DD4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2A0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5279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1C0D1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A2E16C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C7C5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B0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25C53EB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D9B26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9CDC0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DB0BEA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EA73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0E82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7FD6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5170A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92566EC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C4B9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DBFC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3AEF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BA92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5D15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D57C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BCCD8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333EE8B0" w14:textId="77777777" w:rsidTr="00E04E84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EA2C0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7B62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A79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9A5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65FE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9330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64EE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668FCF6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71828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3FA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800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85E8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BCD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FDB4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CE63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3CE345E" w14:textId="77777777" w:rsidTr="00E04E84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14BD448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BD79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8AE48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66D974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1A49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4CD6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E82B3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A882079" w14:textId="77777777" w:rsidTr="00E04E8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BBE91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AFE1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6CB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D60B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4694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8B5D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B4F78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278CCCD8" w14:textId="77777777" w:rsidTr="00E04E84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52B18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14D4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705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881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88D4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FCBB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7ABF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06AFF08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9B311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B729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2A9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1559D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2484C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01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B5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FCDD072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C68D4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26BF8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8F472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A8C50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9CA4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06EB3D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1AD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D416F34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2888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D224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7BE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E59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9AB8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5E89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58B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1611E3A5" w14:textId="59A71A5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995E17" w14:textId="77777777" w:rsidR="00F27CE7" w:rsidRPr="008224E1" w:rsidRDefault="00F27CE7" w:rsidP="00F27CE7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7AAB4C41" w14:textId="77777777" w:rsidR="00F27CE7" w:rsidRDefault="00F27CE7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27CE7" w:rsidSect="00A7504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4098" w14:textId="77777777" w:rsidR="00C766DF" w:rsidRDefault="00C766DF" w:rsidP="0075264A">
      <w:pPr>
        <w:spacing w:after="0" w:line="240" w:lineRule="auto"/>
      </w:pPr>
      <w:r>
        <w:separator/>
      </w:r>
    </w:p>
  </w:endnote>
  <w:endnote w:type="continuationSeparator" w:id="0">
    <w:p w14:paraId="370E4AB0" w14:textId="77777777" w:rsidR="00C766DF" w:rsidRDefault="00C766DF" w:rsidP="0075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48FC" w14:textId="77777777" w:rsidR="00C766DF" w:rsidRDefault="00C766DF" w:rsidP="0075264A">
      <w:pPr>
        <w:spacing w:after="0" w:line="240" w:lineRule="auto"/>
      </w:pPr>
      <w:r>
        <w:separator/>
      </w:r>
    </w:p>
  </w:footnote>
  <w:footnote w:type="continuationSeparator" w:id="0">
    <w:p w14:paraId="52D3ABA6" w14:textId="77777777" w:rsidR="00C766DF" w:rsidRDefault="00C766DF" w:rsidP="00752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91AA1"/>
    <w:multiLevelType w:val="hybridMultilevel"/>
    <w:tmpl w:val="96AA67DA"/>
    <w:lvl w:ilvl="0" w:tplc="8F902CC2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64133">
    <w:abstractNumId w:val="0"/>
  </w:num>
  <w:num w:numId="2" w16cid:durableId="1978679640">
    <w:abstractNumId w:val="1"/>
  </w:num>
  <w:num w:numId="3" w16cid:durableId="1654329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015FD"/>
    <w:rsid w:val="000027F7"/>
    <w:rsid w:val="00007542"/>
    <w:rsid w:val="000106D1"/>
    <w:rsid w:val="00032BF0"/>
    <w:rsid w:val="00035888"/>
    <w:rsid w:val="00037E89"/>
    <w:rsid w:val="00042C64"/>
    <w:rsid w:val="000778CA"/>
    <w:rsid w:val="000C5E0F"/>
    <w:rsid w:val="001001F3"/>
    <w:rsid w:val="00106E3A"/>
    <w:rsid w:val="00126757"/>
    <w:rsid w:val="00142BC3"/>
    <w:rsid w:val="00143D97"/>
    <w:rsid w:val="00163067"/>
    <w:rsid w:val="00166032"/>
    <w:rsid w:val="0017318B"/>
    <w:rsid w:val="00181BA5"/>
    <w:rsid w:val="00190131"/>
    <w:rsid w:val="00196778"/>
    <w:rsid w:val="001977B6"/>
    <w:rsid w:val="001A260A"/>
    <w:rsid w:val="001D2A57"/>
    <w:rsid w:val="001D6B06"/>
    <w:rsid w:val="001D710A"/>
    <w:rsid w:val="002139A7"/>
    <w:rsid w:val="00215072"/>
    <w:rsid w:val="002310F7"/>
    <w:rsid w:val="002465E9"/>
    <w:rsid w:val="00257E3D"/>
    <w:rsid w:val="00257F42"/>
    <w:rsid w:val="002649C4"/>
    <w:rsid w:val="00284BB5"/>
    <w:rsid w:val="002B581E"/>
    <w:rsid w:val="002D6F9D"/>
    <w:rsid w:val="002E148C"/>
    <w:rsid w:val="003204C8"/>
    <w:rsid w:val="00332340"/>
    <w:rsid w:val="00361E6D"/>
    <w:rsid w:val="00363BF2"/>
    <w:rsid w:val="00375299"/>
    <w:rsid w:val="00386CB7"/>
    <w:rsid w:val="003D1B93"/>
    <w:rsid w:val="003F5FD3"/>
    <w:rsid w:val="00423BEF"/>
    <w:rsid w:val="00434731"/>
    <w:rsid w:val="004A089C"/>
    <w:rsid w:val="004A6ADE"/>
    <w:rsid w:val="004A7CC6"/>
    <w:rsid w:val="004D182C"/>
    <w:rsid w:val="005121C5"/>
    <w:rsid w:val="00521B88"/>
    <w:rsid w:val="00535953"/>
    <w:rsid w:val="005423A9"/>
    <w:rsid w:val="00543685"/>
    <w:rsid w:val="00554C05"/>
    <w:rsid w:val="005574A4"/>
    <w:rsid w:val="005670A5"/>
    <w:rsid w:val="00577BE6"/>
    <w:rsid w:val="005A35EA"/>
    <w:rsid w:val="005A5BF7"/>
    <w:rsid w:val="005C2494"/>
    <w:rsid w:val="005C75EB"/>
    <w:rsid w:val="005D1BEA"/>
    <w:rsid w:val="005F64AB"/>
    <w:rsid w:val="00603D84"/>
    <w:rsid w:val="0060689E"/>
    <w:rsid w:val="006148E0"/>
    <w:rsid w:val="00681CF2"/>
    <w:rsid w:val="00684FC4"/>
    <w:rsid w:val="006D0B0F"/>
    <w:rsid w:val="006D3DFC"/>
    <w:rsid w:val="00713D78"/>
    <w:rsid w:val="007220D7"/>
    <w:rsid w:val="0073316A"/>
    <w:rsid w:val="007451FE"/>
    <w:rsid w:val="0075264A"/>
    <w:rsid w:val="00756C26"/>
    <w:rsid w:val="00761FA3"/>
    <w:rsid w:val="007749FE"/>
    <w:rsid w:val="00776A15"/>
    <w:rsid w:val="00796E6B"/>
    <w:rsid w:val="007C22A3"/>
    <w:rsid w:val="007C5385"/>
    <w:rsid w:val="007D27ED"/>
    <w:rsid w:val="007E3D8D"/>
    <w:rsid w:val="007F6DAA"/>
    <w:rsid w:val="007F79C1"/>
    <w:rsid w:val="008033CF"/>
    <w:rsid w:val="00820E21"/>
    <w:rsid w:val="008213C7"/>
    <w:rsid w:val="00845C9E"/>
    <w:rsid w:val="0086315C"/>
    <w:rsid w:val="00867D3C"/>
    <w:rsid w:val="008A5F6E"/>
    <w:rsid w:val="008B732D"/>
    <w:rsid w:val="008D14B0"/>
    <w:rsid w:val="008D1DA6"/>
    <w:rsid w:val="008D3F29"/>
    <w:rsid w:val="008E381F"/>
    <w:rsid w:val="008F5DE9"/>
    <w:rsid w:val="00905ED2"/>
    <w:rsid w:val="009113FA"/>
    <w:rsid w:val="00915B65"/>
    <w:rsid w:val="0091612B"/>
    <w:rsid w:val="0092087D"/>
    <w:rsid w:val="009218A2"/>
    <w:rsid w:val="009E4ACB"/>
    <w:rsid w:val="009F03B8"/>
    <w:rsid w:val="00A16B2B"/>
    <w:rsid w:val="00A30A10"/>
    <w:rsid w:val="00A62207"/>
    <w:rsid w:val="00A7504A"/>
    <w:rsid w:val="00A75CA1"/>
    <w:rsid w:val="00A80612"/>
    <w:rsid w:val="00A8180F"/>
    <w:rsid w:val="00A950CD"/>
    <w:rsid w:val="00AA0E36"/>
    <w:rsid w:val="00AA3C24"/>
    <w:rsid w:val="00AC2ED1"/>
    <w:rsid w:val="00AD4B87"/>
    <w:rsid w:val="00B04EA4"/>
    <w:rsid w:val="00B14F2C"/>
    <w:rsid w:val="00B154F4"/>
    <w:rsid w:val="00B26BD9"/>
    <w:rsid w:val="00B46BAB"/>
    <w:rsid w:val="00B51C07"/>
    <w:rsid w:val="00BC1728"/>
    <w:rsid w:val="00BC4177"/>
    <w:rsid w:val="00BC632D"/>
    <w:rsid w:val="00BD0DC3"/>
    <w:rsid w:val="00BD194F"/>
    <w:rsid w:val="00BD5661"/>
    <w:rsid w:val="00BD5F74"/>
    <w:rsid w:val="00C254B1"/>
    <w:rsid w:val="00C35D28"/>
    <w:rsid w:val="00C766DF"/>
    <w:rsid w:val="00CA3CD8"/>
    <w:rsid w:val="00CA650B"/>
    <w:rsid w:val="00D3056D"/>
    <w:rsid w:val="00D32304"/>
    <w:rsid w:val="00D4451B"/>
    <w:rsid w:val="00D46A34"/>
    <w:rsid w:val="00D46FDD"/>
    <w:rsid w:val="00D73CE4"/>
    <w:rsid w:val="00D8652A"/>
    <w:rsid w:val="00DA3475"/>
    <w:rsid w:val="00DC6B66"/>
    <w:rsid w:val="00DD21CE"/>
    <w:rsid w:val="00DF359A"/>
    <w:rsid w:val="00E01B3A"/>
    <w:rsid w:val="00E43826"/>
    <w:rsid w:val="00E4709F"/>
    <w:rsid w:val="00E505E6"/>
    <w:rsid w:val="00E677BE"/>
    <w:rsid w:val="00E71E6A"/>
    <w:rsid w:val="00E756A7"/>
    <w:rsid w:val="00E779C7"/>
    <w:rsid w:val="00E8272D"/>
    <w:rsid w:val="00F01A9F"/>
    <w:rsid w:val="00F123E9"/>
    <w:rsid w:val="00F27CE7"/>
    <w:rsid w:val="00F30274"/>
    <w:rsid w:val="00F3618E"/>
    <w:rsid w:val="00F51FAA"/>
    <w:rsid w:val="00FA66B8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A1C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264A"/>
  </w:style>
  <w:style w:type="paragraph" w:styleId="aa">
    <w:name w:val="footer"/>
    <w:basedOn w:val="a"/>
    <w:link w:val="ab"/>
    <w:uiPriority w:val="99"/>
    <w:unhideWhenUsed/>
    <w:rsid w:val="0075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13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uv706</cp:lastModifiedBy>
  <cp:revision>130</cp:revision>
  <cp:lastPrinted>2023-11-22T11:57:00Z</cp:lastPrinted>
  <dcterms:created xsi:type="dcterms:W3CDTF">2021-05-18T12:42:00Z</dcterms:created>
  <dcterms:modified xsi:type="dcterms:W3CDTF">2023-11-22T11:57:00Z</dcterms:modified>
</cp:coreProperties>
</file>