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06B" w:rsidRPr="003E7C8A" w:rsidRDefault="00AA306B" w:rsidP="00FF5FA3">
      <w:pPr>
        <w:pStyle w:val="a3"/>
        <w:shd w:val="clear" w:color="auto" w:fill="FFFFFF"/>
        <w:spacing w:before="120" w:beforeAutospacing="0" w:after="312" w:afterAutospacing="0"/>
        <w:rPr>
          <w:b/>
          <w:bCs/>
          <w:color w:val="000000"/>
          <w:sz w:val="18"/>
          <w:szCs w:val="18"/>
        </w:rPr>
      </w:pPr>
    </w:p>
    <w:p w:rsidR="00897B29" w:rsidRPr="00897B29" w:rsidRDefault="00897B29" w:rsidP="003F2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>
            <v:imagedata r:id="rId5" o:title=""/>
          </v:shape>
          <o:OLEObject Type="Embed" ProgID="CorelDraw.Graphic.11" ShapeID="_x0000_i1025" DrawAspect="Content" ObjectID="_1633785804" r:id="rId6"/>
        </w:object>
      </w:r>
    </w:p>
    <w:p w:rsidR="00897B29" w:rsidRPr="00897B29" w:rsidRDefault="00897B29" w:rsidP="0089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7B29" w:rsidRPr="00897B29" w:rsidRDefault="00897B29" w:rsidP="0089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897B29" w:rsidRPr="00EE258B" w:rsidRDefault="00897B29" w:rsidP="0089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ВНУТРИГОРОДСКОГО МУНИЦИПАЛЬНОГО ОБРАЗОВАНИЯ</w:t>
      </w:r>
    </w:p>
    <w:p w:rsidR="00897B29" w:rsidRPr="00897B29" w:rsidRDefault="00897B29" w:rsidP="00897B29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 поселок РЕПИНО</w:t>
      </w:r>
    </w:p>
    <w:p w:rsidR="00897B29" w:rsidRPr="00897B29" w:rsidRDefault="00897B29" w:rsidP="00897B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:rsidR="00897B29" w:rsidRPr="00897B29" w:rsidRDefault="00897B29" w:rsidP="0089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______________________________________________________________________</w:t>
      </w:r>
    </w:p>
    <w:p w:rsidR="00897B29" w:rsidRPr="00897B29" w:rsidRDefault="00897B29" w:rsidP="00897B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</w:p>
    <w:p w:rsidR="00897B29" w:rsidRPr="00897B29" w:rsidRDefault="00897B29" w:rsidP="003F2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2D5EA8" w:rsidRDefault="002D5EA8">
      <w:pPr>
        <w:rPr>
          <w:rFonts w:ascii="Times New Roman" w:hAnsi="Times New Roman" w:cs="Times New Roman"/>
          <w:sz w:val="24"/>
          <w:szCs w:val="24"/>
        </w:rPr>
      </w:pPr>
    </w:p>
    <w:p w:rsidR="00897B29" w:rsidRDefault="0099717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5045A">
        <w:rPr>
          <w:rFonts w:ascii="Times New Roman" w:hAnsi="Times New Roman" w:cs="Times New Roman"/>
          <w:b/>
          <w:bCs/>
          <w:sz w:val="24"/>
          <w:szCs w:val="24"/>
        </w:rPr>
        <w:t xml:space="preserve">6 сентября </w:t>
      </w:r>
      <w:r w:rsidR="00897B29">
        <w:rPr>
          <w:rFonts w:ascii="Times New Roman" w:hAnsi="Times New Roman" w:cs="Times New Roman"/>
          <w:b/>
          <w:bCs/>
          <w:sz w:val="24"/>
          <w:szCs w:val="24"/>
        </w:rPr>
        <w:t xml:space="preserve">2019 год     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11-</w:t>
      </w:r>
      <w:r w:rsidR="00537CB4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6D361A" w:rsidRDefault="006D36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361A" w:rsidRPr="006748D6" w:rsidRDefault="0099717B" w:rsidP="006D361A">
      <w:pPr>
        <w:rPr>
          <w:rStyle w:val="a4"/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 внесении изменений </w:t>
      </w:r>
      <w:r w:rsidR="00323C2D">
        <w:rPr>
          <w:rStyle w:val="a4"/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 Решение № 8-1 от 16.09.2019 </w:t>
      </w:r>
      <w:r w:rsidR="006D361A" w:rsidRPr="006748D6">
        <w:rPr>
          <w:rStyle w:val="a4"/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«О проведении конкурса на замещение высшей должности муниципальной службы – главы Местной администрации </w:t>
      </w:r>
      <w:r w:rsidR="003F2132" w:rsidRPr="006748D6">
        <w:rPr>
          <w:rStyle w:val="a4"/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внутригородского </w:t>
      </w:r>
      <w:r w:rsidR="006D361A" w:rsidRPr="006748D6">
        <w:rPr>
          <w:rStyle w:val="a4"/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муниципального образования </w:t>
      </w:r>
      <w:r w:rsidR="003F2132" w:rsidRPr="006748D6">
        <w:rPr>
          <w:rStyle w:val="a4"/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Санкт-Петербурга </w:t>
      </w:r>
      <w:r w:rsidR="006D361A" w:rsidRPr="006748D6">
        <w:rPr>
          <w:rStyle w:val="a4"/>
          <w:rFonts w:ascii="Times New Roman" w:hAnsi="Times New Roman" w:cs="Times New Roman"/>
          <w:i/>
          <w:iCs/>
          <w:sz w:val="24"/>
          <w:szCs w:val="24"/>
          <w:lang w:eastAsia="ru-RU"/>
        </w:rPr>
        <w:t>поселок Репино»</w:t>
      </w:r>
    </w:p>
    <w:p w:rsidR="006D361A" w:rsidRPr="006D361A" w:rsidRDefault="006D361A" w:rsidP="006D361A">
      <w:pPr>
        <w:spacing w:after="0" w:line="240" w:lineRule="auto"/>
        <w:ind w:righ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Конституцией Российской Федерации, на основании Федерального закона от 16.09.2003г. № 131-ФЗ «Об общих принципах организации местного самоуправления в Российской Федерации», Федерального закона от 02.03.2007г. № 25-ФЗ «О муниципальной службе в Российской Федерации», Закона Санкт-Петербурга от 23.09.2009г. № 420-79 «Об организации местного самоуправления в Санкт-Петербурге», Закона Санкт-Петербурга от 15.02.2000г. № 53-8 «О регулировании отдельных вопросов муниципальной службы в Санкт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Петербурге», Устава муниципального образования поселок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="004156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61A" w:rsidRPr="006D361A" w:rsidRDefault="006D361A" w:rsidP="006D36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7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ВМО ПОСЕЛОК РЕПИНО</w:t>
      </w:r>
    </w:p>
    <w:p w:rsidR="006D361A" w:rsidRPr="006D361A" w:rsidRDefault="006D361A" w:rsidP="006D36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61A" w:rsidRDefault="006D361A" w:rsidP="006D7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99717B" w:rsidRDefault="0099717B" w:rsidP="006D7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17B" w:rsidRDefault="0099717B" w:rsidP="009971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717B" w:rsidRPr="002C3499" w:rsidRDefault="0099717B" w:rsidP="00323C2D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2C3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</w:t>
      </w:r>
      <w:r w:rsidR="00323C2D" w:rsidRPr="002C3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следующие </w:t>
      </w:r>
      <w:r w:rsidR="00CA4529" w:rsidRPr="002C3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изменения в Решение </w:t>
      </w:r>
      <w:r w:rsidR="00BE7516" w:rsidRPr="002C3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Совета </w:t>
      </w:r>
      <w:r w:rsidR="00CA4529" w:rsidRPr="002C3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16.09.2019 № 8-1 </w:t>
      </w:r>
      <w:r w:rsidR="00323C2D" w:rsidRPr="002C3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4529" w:rsidRPr="002C3499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«О проведении конкурса на замещение высшей должности муниципальной службы – главы Местной администрации внутригородского муниципального образования Санкт-Петербурга поселок Репино, </w:t>
      </w:r>
    </w:p>
    <w:p w:rsidR="00323C2D" w:rsidRPr="002C3499" w:rsidRDefault="00323C2D" w:rsidP="00323C2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Приложение №1 в новой редакции, исключив слова: «-Председатель Комиссии», «Заместитель Председателя комиссии», «Секретарь Комиссии».</w:t>
      </w:r>
    </w:p>
    <w:p w:rsidR="00323C2D" w:rsidRPr="002C3499" w:rsidRDefault="00323C2D" w:rsidP="00323C2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подлежит опубликованию (обнародованию)</w:t>
      </w:r>
    </w:p>
    <w:p w:rsidR="006D361A" w:rsidRPr="006D738F" w:rsidRDefault="006D361A" w:rsidP="006D738F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2C349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вступает в силу </w:t>
      </w:r>
      <w:r w:rsidR="002C34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его подписания и обнародования.</w:t>
      </w:r>
    </w:p>
    <w:p w:rsidR="002C3499" w:rsidRDefault="002C3499" w:rsidP="002C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2C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2C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Pr="002A002D" w:rsidRDefault="002C3499" w:rsidP="002C349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A00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Глава муниципального образования,</w:t>
      </w:r>
    </w:p>
    <w:p w:rsidR="002C3499" w:rsidRPr="002A002D" w:rsidRDefault="002C3499" w:rsidP="002C349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A00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председатель Муниципального Совета</w:t>
      </w:r>
    </w:p>
    <w:p w:rsidR="002C3499" w:rsidRPr="002A002D" w:rsidRDefault="002C3499" w:rsidP="002C349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A00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ВМО поселок Репино                                                                                         И.А. Лебедева         </w:t>
      </w:r>
    </w:p>
    <w:p w:rsidR="002C3499" w:rsidRDefault="002C3499" w:rsidP="002C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2C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2C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2C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2C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2C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2C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2C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2C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2C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2C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2C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2C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2C3499" w:rsidP="002C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F61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D361A"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D361A" w:rsidRPr="006D361A" w:rsidRDefault="006D361A" w:rsidP="00F619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МС </w:t>
      </w:r>
      <w:r w:rsid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пос. </w:t>
      </w:r>
      <w:r w:rsid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</w:p>
    <w:p w:rsidR="006D361A" w:rsidRPr="006D361A" w:rsidRDefault="006D361A" w:rsidP="00F619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37C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6.09.2019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37CB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60CF9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</w:p>
    <w:p w:rsidR="006D361A" w:rsidRPr="006D361A" w:rsidRDefault="006D361A" w:rsidP="006D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состав</w:t>
      </w:r>
    </w:p>
    <w:p w:rsidR="006D361A" w:rsidRPr="006D361A" w:rsidRDefault="006D361A" w:rsidP="006D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для проведения конкурса на замещение высшей должности </w:t>
      </w:r>
    </w:p>
    <w:p w:rsidR="006D361A" w:rsidRPr="006D361A" w:rsidRDefault="006D361A" w:rsidP="006D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службы – главы Местной администрации муниципального образования поселок </w:t>
      </w:r>
      <w:r w:rsidR="00364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Репино</w:t>
      </w:r>
    </w:p>
    <w:p w:rsidR="006D361A" w:rsidRPr="006D361A" w:rsidRDefault="006D361A" w:rsidP="006D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CF9" w:rsidRDefault="006D361A" w:rsidP="00171B7D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поселок </w:t>
      </w:r>
      <w:r w:rsidR="003647D6" w:rsidRPr="00171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</w:p>
    <w:p w:rsidR="006D361A" w:rsidRPr="00171B7D" w:rsidRDefault="00460CF9" w:rsidP="00460CF9">
      <w:pPr>
        <w:pStyle w:val="a6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Ирина Анатольевна</w:t>
      </w:r>
      <w:r w:rsidR="006D361A" w:rsidRPr="00171B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1B7D" w:rsidRDefault="00171B7D" w:rsidP="00171B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F9" w:rsidRDefault="00171B7D" w:rsidP="00171B7D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ВМО поселок Репино- </w:t>
      </w:r>
    </w:p>
    <w:p w:rsidR="00171B7D" w:rsidRPr="00171B7D" w:rsidRDefault="00171B7D" w:rsidP="00460CF9">
      <w:pPr>
        <w:pStyle w:val="a6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Максименко Артем Сергеевич</w:t>
      </w:r>
      <w:r w:rsidR="002C34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61A" w:rsidRPr="006D361A" w:rsidRDefault="006D361A" w:rsidP="006D361A">
      <w:pPr>
        <w:tabs>
          <w:tab w:val="left" w:pos="28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F9" w:rsidRDefault="006D361A" w:rsidP="00171B7D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</w:t>
      </w:r>
      <w:r w:rsidR="001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ВМО </w:t>
      </w:r>
      <w:r w:rsidRPr="001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r w:rsidR="00171B7D" w:rsidRPr="00171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Репино-</w:t>
      </w:r>
    </w:p>
    <w:p w:rsidR="006D361A" w:rsidRDefault="00460CF9" w:rsidP="00460CF9">
      <w:pPr>
        <w:pStyle w:val="a6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Трубина Элина Викторовна</w:t>
      </w:r>
      <w:r w:rsidR="002C34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FA7" w:rsidRDefault="002D0FA7" w:rsidP="00460CF9">
      <w:pPr>
        <w:pStyle w:val="a6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FA7" w:rsidRPr="00171B7D" w:rsidRDefault="00F17453" w:rsidP="00460CF9">
      <w:pPr>
        <w:pStyle w:val="a6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Регистратор- Азизова Наталь</w:t>
      </w:r>
      <w:r w:rsidR="002D0FA7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Викторовна</w:t>
      </w:r>
    </w:p>
    <w:p w:rsidR="006D361A" w:rsidRPr="006D361A" w:rsidRDefault="006D361A" w:rsidP="00171B7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B7D" w:rsidRDefault="00171B7D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4C4" w:rsidRDefault="007444C4" w:rsidP="006D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6D361A" w:rsidRPr="006D361A" w:rsidRDefault="006D361A" w:rsidP="006D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МС МО пос. </w:t>
      </w:r>
      <w:r w:rsidR="00171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FA7" w:rsidRPr="006D361A" w:rsidRDefault="002D0FA7" w:rsidP="002D0F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B23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6.09.2019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B232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</w:p>
    <w:p w:rsidR="006D361A" w:rsidRPr="006D361A" w:rsidRDefault="006D361A" w:rsidP="006D361A">
      <w:pPr>
        <w:shd w:val="clear" w:color="auto" w:fill="FFFFFF"/>
        <w:spacing w:after="0" w:line="240" w:lineRule="auto"/>
        <w:ind w:right="113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6D361A" w:rsidRPr="006D361A" w:rsidRDefault="006D361A" w:rsidP="006D361A">
      <w:pPr>
        <w:shd w:val="clear" w:color="auto" w:fill="FFFFFF"/>
        <w:spacing w:after="0" w:line="240" w:lineRule="auto"/>
        <w:ind w:right="1136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         </w:t>
      </w:r>
    </w:p>
    <w:p w:rsidR="006D361A" w:rsidRPr="006D361A" w:rsidRDefault="006D361A" w:rsidP="006D361A">
      <w:pPr>
        <w:shd w:val="clear" w:color="auto" w:fill="FFFFFF"/>
        <w:spacing w:after="0" w:line="240" w:lineRule="auto"/>
        <w:ind w:right="1136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                 Объявление о проведении конкурса</w:t>
      </w:r>
    </w:p>
    <w:p w:rsidR="006D361A" w:rsidRPr="006D361A" w:rsidRDefault="006D361A" w:rsidP="006D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на замещение </w:t>
      </w:r>
      <w:r w:rsidRPr="006D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высшей должности</w:t>
      </w:r>
    </w:p>
    <w:p w:rsidR="006D361A" w:rsidRPr="006D361A" w:rsidRDefault="006D361A" w:rsidP="006D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службы – главы Местной администрации </w:t>
      </w:r>
    </w:p>
    <w:p w:rsidR="006D361A" w:rsidRPr="006D361A" w:rsidRDefault="006D361A" w:rsidP="006D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поселок </w:t>
      </w:r>
      <w:r w:rsidR="00171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Репино</w:t>
      </w:r>
    </w:p>
    <w:p w:rsidR="006D361A" w:rsidRPr="006D361A" w:rsidRDefault="006D361A" w:rsidP="006D361A">
      <w:pPr>
        <w:shd w:val="clear" w:color="auto" w:fill="FFFFFF"/>
        <w:spacing w:after="0" w:line="240" w:lineRule="auto"/>
        <w:ind w:right="113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6D361A" w:rsidRPr="006D361A" w:rsidRDefault="006D361A" w:rsidP="006D361A">
      <w:pPr>
        <w:shd w:val="clear" w:color="auto" w:fill="FFFFFF"/>
        <w:spacing w:after="0" w:line="240" w:lineRule="auto"/>
        <w:ind w:right="1136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1A" w:rsidRPr="006D361A" w:rsidRDefault="006D361A" w:rsidP="007444C4">
      <w:pPr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993" w:right="2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Муниципальный </w:t>
      </w:r>
      <w:r w:rsidR="007444C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</w:t>
      </w:r>
      <w:r w:rsidRPr="006D361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овет муниципального образования поселок </w:t>
      </w:r>
      <w:r w:rsidR="007444C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6D361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(далее - Муниципальный </w:t>
      </w:r>
      <w:r w:rsidR="007444C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</w:t>
      </w:r>
      <w:r w:rsidRPr="006D361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овет) объявляет конкурс на замещение высшей должности муниципальной службы - главы Местной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поселок </w:t>
      </w:r>
      <w:r w:rsid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361A" w:rsidRPr="006D361A" w:rsidRDefault="006D361A" w:rsidP="007444C4">
      <w:pPr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форме собеседования с Конкурсантами. В ходе собеседования Конкурсант устно и письменно (не более 5 листов машинописного текста) представляет свою программу действий в качестве главы Местной администрации муниципального образования поселок </w:t>
      </w:r>
      <w:r w:rsid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чего отвечает на вопросы членов Комиссии.</w:t>
      </w:r>
    </w:p>
    <w:p w:rsidR="006D361A" w:rsidRPr="006D361A" w:rsidRDefault="006D361A" w:rsidP="007444C4">
      <w:pPr>
        <w:shd w:val="clear" w:color="auto" w:fill="FFFFFF"/>
        <w:tabs>
          <w:tab w:val="left" w:pos="993"/>
        </w:tabs>
        <w:spacing w:after="0" w:line="240" w:lineRule="auto"/>
        <w:ind w:left="993" w:right="2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оценивает представленные документы и ответы на вопросы Конкурсантов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6D361A" w:rsidRPr="006D361A" w:rsidRDefault="006D361A" w:rsidP="007444C4">
      <w:pPr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конкурсе имеют граждане Российской Федерации  и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</w:t>
      </w:r>
      <w:r w:rsidR="003D18E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3D1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N 25-ФЗ "О муниципальной службе в Российской Федерации" для замещения должностей муниципальной службы, при отсутствии обстоятельств, установленных федеральным законодательством в качестве ограничений, связанных с муниципальной службой.</w:t>
      </w:r>
    </w:p>
    <w:p w:rsidR="006D361A" w:rsidRPr="006D361A" w:rsidRDefault="006D361A" w:rsidP="00186C41">
      <w:pPr>
        <w:tabs>
          <w:tab w:val="left" w:pos="993"/>
          <w:tab w:val="left" w:pos="1560"/>
        </w:tabs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на замещение высшей должности муниципальной службы - главы Местной администрации муниципального образования поселок </w:t>
      </w:r>
      <w:r w:rsid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соответствовать следующим квалификационным требованиям:</w:t>
      </w:r>
    </w:p>
    <w:p w:rsidR="006D361A" w:rsidRPr="006D361A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D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образование; </w:t>
      </w:r>
    </w:p>
    <w:p w:rsidR="006D361A" w:rsidRPr="006D361A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3D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не менее 6 лет;</w:t>
      </w:r>
    </w:p>
    <w:p w:rsidR="006D361A" w:rsidRPr="006D361A" w:rsidRDefault="006D361A" w:rsidP="003D18EE">
      <w:pPr>
        <w:tabs>
          <w:tab w:val="left" w:pos="1276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D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Устава Санкт-Петербурга, законов Санкт-Петербурга, нормативных правовых актов Губернатора Санкт-Петербурга, Правительства Санкт-Петербурга, иных исполнительных органов государственной власти Санкт-Петербурга, Устава муниципального образования поселок </w:t>
      </w:r>
      <w:r w:rsid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других муниципальных правовых актов органов местного самоуправления муниципального образования поселок </w:t>
      </w:r>
      <w:r w:rsid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нормативных требований охраны труда и правил противопожарной безопасности, правил внутреннего трудового распорядка в Местной администрации муниципального образования поселок </w:t>
      </w:r>
      <w:r w:rsid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порядка работы со служебной информацией, основ управления и организации труда, делопроизводства, норм делового общения;</w:t>
      </w:r>
    </w:p>
    <w:p w:rsidR="00B14C78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 наличие навыков руководства, оперативного принятия и реализации управленческих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эффективного </w:t>
      </w:r>
    </w:p>
    <w:p w:rsidR="006D361A" w:rsidRPr="006D361A" w:rsidRDefault="006D361A" w:rsidP="00B14C78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планирования работы, контроля, анализа и прогнозирования последствий принимаемых решений, подбора и расстановки кадров, ведения деловых переговоров, публичного выступления, нормотворческой деятельности.</w:t>
      </w:r>
    </w:p>
    <w:p w:rsidR="006D361A" w:rsidRPr="006D361A" w:rsidRDefault="006D361A" w:rsidP="00186C41">
      <w:pPr>
        <w:tabs>
          <w:tab w:val="left" w:pos="1134"/>
        </w:tabs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претендент на замещение высшей должности муниципальной службы - главы Местной администрации муниципального образования поселок </w:t>
      </w:r>
      <w:r w:rsid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следующие документы:</w:t>
      </w:r>
    </w:p>
    <w:p w:rsidR="006D361A" w:rsidRPr="00595062" w:rsidRDefault="006D361A" w:rsidP="007444C4">
      <w:pPr>
        <w:tabs>
          <w:tab w:val="left" w:pos="993"/>
        </w:tabs>
        <w:spacing w:after="0" w:line="240" w:lineRule="auto"/>
        <w:ind w:left="993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9793367"/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3D18EE"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с просьбой о поступлении на муниципальную службу и замещении должности муниципальной службы;</w:t>
      </w:r>
    </w:p>
    <w:p w:rsidR="006D361A" w:rsidRPr="00595062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6D361A" w:rsidRPr="00595062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D18EE"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:rsidR="006D361A" w:rsidRPr="00595062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6D361A" w:rsidRPr="00595062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3D18EE"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образовании;</w:t>
      </w:r>
    </w:p>
    <w:p w:rsidR="006D361A" w:rsidRPr="00595062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D361A" w:rsidRPr="00595062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свидетельство о постановке физического лица на учет в налоговом органе </w:t>
      </w:r>
      <w:r w:rsidR="00595062"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(ИНН)</w:t>
      </w: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на территории Российской Федерации;</w:t>
      </w:r>
    </w:p>
    <w:p w:rsidR="006D361A" w:rsidRPr="00595062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6D361A" w:rsidRPr="00595062" w:rsidRDefault="006D361A" w:rsidP="00595062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6D361A" w:rsidRPr="00595062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5062"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за календарный год, предшествующий году подачи документов для замещения муниципальной должности, по форме, утвержденной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595062" w:rsidRPr="00595062" w:rsidRDefault="00595062" w:rsidP="00595062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95062">
        <w:rPr>
          <w:rFonts w:ascii="Times New Roman" w:hAnsi="Times New Roman" w:cs="Times New Roman"/>
          <w:sz w:val="24"/>
          <w:szCs w:val="24"/>
        </w:rPr>
        <w:t xml:space="preserve">                   11) сведения об адресах сайтов и (или) страниц сайтов в информационно-телекоммуникационной сети "Интернет" за три календарных года, предшествующих году поступления на муниципальную службу,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идентифицировать;</w:t>
      </w:r>
    </w:p>
    <w:p w:rsidR="00595062" w:rsidRPr="00595062" w:rsidRDefault="00595062" w:rsidP="005950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062">
        <w:rPr>
          <w:rFonts w:ascii="Times New Roman" w:hAnsi="Times New Roman" w:cs="Times New Roman"/>
          <w:sz w:val="24"/>
          <w:szCs w:val="24"/>
        </w:rPr>
        <w:t xml:space="preserve">       12)  письменное согласие на обработку персональных данных;</w:t>
      </w:r>
    </w:p>
    <w:p w:rsidR="00595062" w:rsidRPr="0028367A" w:rsidRDefault="00595062" w:rsidP="00595062">
      <w:pPr>
        <w:spacing w:after="0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595062">
        <w:rPr>
          <w:rFonts w:ascii="Times New Roman" w:hAnsi="Times New Roman" w:cs="Times New Roman"/>
          <w:sz w:val="24"/>
          <w:szCs w:val="24"/>
        </w:rPr>
        <w:t xml:space="preserve">       13) 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</w:p>
    <w:bookmarkEnd w:id="0"/>
    <w:p w:rsidR="00595062" w:rsidRPr="006D361A" w:rsidRDefault="00595062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7444C4">
      <w:pPr>
        <w:shd w:val="clear" w:color="auto" w:fill="FFFFFF"/>
        <w:tabs>
          <w:tab w:val="left" w:pos="993"/>
        </w:tabs>
        <w:spacing w:after="0" w:line="240" w:lineRule="auto"/>
        <w:ind w:left="993" w:right="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D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сведения могут подлежать проверке в соответствии с действующим законодательством.</w:t>
      </w:r>
    </w:p>
    <w:p w:rsidR="006D361A" w:rsidRPr="006D361A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в помещении Муниципального </w:t>
      </w:r>
      <w:r w:rsidR="002D0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овета муниципального образования поселок </w:t>
      </w:r>
      <w:r w:rsidR="0018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(Санкт-Петербург, г. Зеленогорск, пр. Ленина, д. 14, лит. А</w:t>
      </w:r>
      <w:r w:rsidR="0018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рабочим дням недели с 09 час. 00 мин. до 17 часов 30 мин. по московскому времени.</w:t>
      </w:r>
    </w:p>
    <w:p w:rsidR="006D361A" w:rsidRPr="006D361A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начинается в день, следующий за днем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опубликования решения Муниципального 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об объявлении конкурса. Последним днем приема документов является </w:t>
      </w:r>
      <w:r w:rsidR="00FF5FA3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.10.2019 года до 1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</w:t>
      </w:r>
    </w:p>
    <w:p w:rsidR="002A002D" w:rsidRDefault="002A002D" w:rsidP="002A002D">
      <w:pPr>
        <w:pStyle w:val="a6"/>
        <w:tabs>
          <w:tab w:val="left" w:pos="993"/>
        </w:tabs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 xml:space="preserve">  </w:t>
      </w:r>
      <w:r w:rsidR="006D361A" w:rsidRPr="006D361A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 xml:space="preserve">9. </w:t>
      </w:r>
      <w:r w:rsidR="006748D6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 xml:space="preserve"> </w:t>
      </w:r>
      <w:r w:rsidR="006D361A" w:rsidRPr="006D361A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 xml:space="preserve">Порядок проведения конкурса и другие документы опубликованы в газете «Вестник </w:t>
      </w:r>
      <w:r w:rsidR="002D0FA7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 xml:space="preserve">Муниципального Совета </w:t>
      </w:r>
      <w:r w:rsidR="00186C41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>МО</w:t>
      </w:r>
      <w:r w:rsidR="006D361A" w:rsidRPr="006D361A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 xml:space="preserve"> поселок </w:t>
      </w:r>
      <w:r w:rsidR="00186C41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>Репино</w:t>
      </w:r>
      <w:r w:rsidR="006D361A" w:rsidRPr="006D361A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 xml:space="preserve">» от </w:t>
      </w:r>
      <w:r w:rsidR="002D0FA7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>16</w:t>
      </w:r>
      <w:r w:rsidR="006D361A" w:rsidRPr="006D361A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 xml:space="preserve">.09.2019 года </w:t>
      </w:r>
      <w:r w:rsidR="006D361A" w:rsidRPr="003E7C8A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 xml:space="preserve">№ </w:t>
      </w:r>
      <w:r w:rsidR="002D0FA7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>17</w:t>
      </w:r>
      <w:r w:rsidR="004D2426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 xml:space="preserve"> 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официальном сайте муниципального образования: http://морепино.рф  </w:t>
      </w:r>
    </w:p>
    <w:p w:rsidR="006D361A" w:rsidRPr="006D361A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на замещение высшей должности муниципальной службы - главы Местной администрации муниципального образования поселок 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 установленное время прибыть для участия в конкурсе. По прибытии на конкурс претендент на замещение должности главы Местной администрации муниципального образования поселок 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предъявляет документ,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удостоверяющий личность, а также подлинники документов, копии которых представлены для участия в конкурсе. Для работающих граждан, претендующих на замещение должности главы Местной администрации муниципального образования поселок 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предоставление трудовой книжки не требуется. В указанном случае копия трудовой книжки должна быть заверена в установленном порядке. </w:t>
      </w:r>
    </w:p>
    <w:p w:rsidR="00186C41" w:rsidRPr="002D0FA7" w:rsidRDefault="006D361A" w:rsidP="002D0FA7">
      <w:pPr>
        <w:shd w:val="clear" w:color="auto" w:fill="FFFFFF"/>
        <w:tabs>
          <w:tab w:val="left" w:pos="993"/>
        </w:tabs>
        <w:spacing w:after="0" w:line="240" w:lineRule="auto"/>
        <w:ind w:left="993" w:right="7" w:firstLine="28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61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Условия прохождения муниципальной службы, денежное содержание, гарантии и ограничения по должности муниципальной службы определяются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правовыми актами в соответствии с федеральными законами, законами Санкт-Петербурга.</w:t>
      </w:r>
    </w:p>
    <w:p w:rsidR="006D361A" w:rsidRPr="006D361A" w:rsidRDefault="00186C41" w:rsidP="007444C4">
      <w:pPr>
        <w:shd w:val="clear" w:color="auto" w:fill="FFFFFF"/>
        <w:tabs>
          <w:tab w:val="left" w:pos="993"/>
        </w:tabs>
        <w:spacing w:after="0" w:line="240" w:lineRule="auto"/>
        <w:ind w:left="993" w:right="12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361A"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Конкурс будет проводиться </w:t>
      </w:r>
      <w:r w:rsidR="00FF5FA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D361A"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.10.2019 года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361A"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6D361A"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ас. 00 мин. </w:t>
      </w:r>
      <w:r w:rsidR="006D361A"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московскому времени</w:t>
      </w:r>
      <w:r w:rsidR="006D361A" w:rsidRPr="006D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361A"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Санкт-Петербург, г. Зеленогорск, пр. Ленина, д. 14, лит. А, помещение Муниципального совета муниципального образования поселок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="006D361A"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361A" w:rsidRPr="006D361A" w:rsidRDefault="006D361A" w:rsidP="007444C4">
      <w:pPr>
        <w:shd w:val="clear" w:color="auto" w:fill="FFFFFF"/>
        <w:tabs>
          <w:tab w:val="left" w:pos="993"/>
        </w:tabs>
        <w:spacing w:after="0" w:line="240" w:lineRule="auto"/>
        <w:ind w:left="993" w:firstLine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Справки по телефону: +7(812) 4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, +7(812) 4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361A" w:rsidRPr="006D361A" w:rsidRDefault="006D361A" w:rsidP="007444C4">
      <w:pPr>
        <w:shd w:val="clear" w:color="auto" w:fill="FFFFFF"/>
        <w:tabs>
          <w:tab w:val="left" w:pos="993"/>
        </w:tabs>
        <w:spacing w:after="0" w:line="240" w:lineRule="auto"/>
        <w:ind w:left="993" w:right="173" w:firstLine="283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Default="002C3499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99" w:rsidRPr="006D361A" w:rsidRDefault="002C3499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7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6D361A" w:rsidRPr="006D361A" w:rsidRDefault="006D361A" w:rsidP="006D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МС </w:t>
      </w:r>
      <w:r w:rsid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пос. </w:t>
      </w:r>
      <w:r w:rsid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</w:p>
    <w:p w:rsidR="006D361A" w:rsidRPr="006D361A" w:rsidRDefault="006D361A" w:rsidP="006D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B23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6.09.2019г. № </w:t>
      </w:r>
      <w:r w:rsidR="00BB2321">
        <w:rPr>
          <w:rFonts w:ascii="Times New Roman" w:eastAsia="Times New Roman" w:hAnsi="Times New Roman" w:cs="Times New Roman"/>
          <w:sz w:val="24"/>
          <w:szCs w:val="24"/>
          <w:lang w:eastAsia="ru-RU"/>
        </w:rPr>
        <w:t>11-1</w:t>
      </w:r>
      <w:bookmarkStart w:id="1" w:name="_GoBack"/>
      <w:bookmarkEnd w:id="1"/>
    </w:p>
    <w:p w:rsidR="006D361A" w:rsidRDefault="006D361A" w:rsidP="006D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B99" w:rsidRPr="006D361A" w:rsidRDefault="00DB5B99" w:rsidP="006D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="00186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6D3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КОНТРАКТА </w:t>
      </w: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с главой Местной администрации </w:t>
      </w: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муниципального образования поселок </w:t>
      </w:r>
      <w:r w:rsidR="00186C4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Репино</w:t>
      </w: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муниципального образования поселок </w:t>
      </w:r>
      <w:r w:rsidR="0018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_________________________, действующий от имени муниципального образования поселок </w:t>
      </w:r>
      <w:r w:rsidR="0018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муниципальное образование) на основании Устава муниципального образования, именуемый в дальнейшем «глава муниципального образования», с одной стороны, и гражданин ________________________________________, назначенный на должность главы Местной администрации муниципального образования решением Муниципального совета муниципального образования поселок </w:t>
      </w:r>
      <w:r w:rsidR="0018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«___» ____________ _______ №____ «____________________________________________________», именуемый в дальнейшем «глава Местной администрации», с другой стороны, а вместе именуемые Стороны, в соответствии с Трудовым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Санкт-Петербурга от 15.02.2000 №53-8 «О регулировании отдельных вопросов муниципальной службы в Санкт-Петербурге», иными законами Санкт-Петербурга, Уставом муниципального образования заключили настоящий контракт о нижеследующем: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1. Общие положения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По настоящему контракту глава Местной администрации берет на себя обязательства, связанные с прохождением муниципальной службы по должности муниципальной службы главы Местной администрации в соответствии с пунктом 1.2 настоящего контракта,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и законодательством Санкт-Петербурга о муниципальной службе, а также Уставом муниципального образования, иными муниципальными правовыми актами муниципального образования по вопросам муниципальной службы, в том числе своевременно и в полном объеме выплачивать главе Местной администрации денежное содержание и предоставить ему гарантии в соответствии с действующим законодательством о муниципальной службе и настоящим контрактом.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Глава Местной администрации обязуется осуществлять в 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от 23.09.2009 года №420-79 «Об организации местного самоуправления в Санкт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Петербурге», Уставом муниципального образования руковод</w:t>
      </w:r>
      <w:r w:rsidR="00497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Местной администрации муниципального образования поселок </w:t>
      </w:r>
      <w:r w:rsidR="00497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Местная администрация) на принципах единоначалия и обеспечение реализации определенных в соответствии с Уставом муниципального образования полномочий Местной администрации по решению вопросов местного значения и полномочий по осуществлению отдельных государственных полномочий, переданных органам местного самоуправления муниципального образования федеральными законами и (или) законами Санкт-Петербурга.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 Основанием для заключения настоящего контракта с главой Местной администрации является решение Муниципального </w:t>
      </w:r>
      <w:r w:rsidR="00497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овета муниципального образования муниципального образования поселка </w:t>
      </w:r>
      <w:r w:rsidR="00497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_______ №____ «_______________________» (наименование решения представительного органа муниципального образования), принятое по результатам конкурса на замещение должности 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муниципальной службы главы Местной администрации в соответствии с протоколом конкурсной комиссии муниципального образования от _____ №____ о представлении кандидатов на замещение должности главы Местной администрации.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В реестре должностей муниципальной службы в Санкт-Петербурге должность главы Местной администрации отнесена к группе высших должностей муниципальной службы.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Настоящий контракт в соответствии с частью 2 статьи 37 Федерального закона от 06.10.2003 №131-ФЗ «Об общих принципах организации местного самоуправления в Российской Федерации» заключается на срок полномочий главы Местной администрации, определенный в соответствии с Уставом муниципального образования</w:t>
      </w:r>
      <w:r w:rsidR="00A1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Датой начала исполнения должностных обязанностей главой Местной администрации является день принятия решения представительного органа муниципального образования (далее – представительный орган) о назначении лица на должность главы Местной администрации.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2. Права и обязанности главы Местной администрации 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Глава Местной администрации вправе: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 Представлять Местную администрацию в отношениях с органами местного самоуправления, иными муниципальными органами, органами государственной власти, другими государственными органами, гражданами и организациями, без доверенности действовать от имени Местной администрации.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 Знакомиться с документами, устанавливающими его права и обязанности по должности главы Местной администрации, критериями оценки качества исполнения должностных обязанностей и условиями продвижения по службе.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обеспечения организационно-технических условий, необходимых для исполнения должностных обязанностей главы Местной администрации.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 получать в установленном порядке информацию и материалы, необходимые для исполнения должностных обязанностей главы Местной администрации, а также вносить предложения о совершенствовании деятельности Местной администрации.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 Подписывать и визировать документы в пределах своей компетенции.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 Повышать квалификацию в установленном порядке за счет средств местного бюджета муниципального образования.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 Проводить в целях исполнения должностных обязанностей рабочие совещания.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2.1.8. 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Санкт-Петербурга по вопросам осуществления отдельных государственных полномочий.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2.1.9. Осуществлять иные права,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органа, иными муниципальными правовыми актами муниципального образования и должностной инструкцией главы Местной администрации.</w:t>
      </w:r>
    </w:p>
    <w:p w:rsidR="006D361A" w:rsidRPr="006D361A" w:rsidRDefault="00497316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D361A"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Глава Местной администрации обязан: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 Соблюдать при исполнении должностных обязанностей права и законные интересы граждан и организаций.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 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Санкт-Петербурга, законы и иные нормативные правовые акты Санкт-Петербурга, нормативные правовые акты органов государственной власти Санкт-Петербурга, Устав муниципального образования, решения представительного органа, другие муниципальные правовые акты.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 Обеспечивать в соответствии с Уставом муниципального образования и решениями представительного органа проведение муниципальной политики на территории муниципального образования.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 Обеспечивать организацию работы и осуществлять руководство деятельностью Местной администрации, ее структурных подразделений.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 Принимать в случаях и в порядке, установленных действующим законодательством, муниципальные правовые акты.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 Обеспечивать целевое и эффективное использование средств местного бюджета муниципального образования, субвенций, предоставляемых местному бюджету муниципального образования из федерального бюджета и бюджета Санкт-Петербурга.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2.2.7. Организовывать, обеспечивать и контролировать исполнение Местной администрацией, ее структурными подразделениями федерального законодательства и законодательства Санкт-Петербурга, Устава муниципального образования, иных муниципальных правовых актов муниципального образования.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2.2.8. Разрабатывать и представлять в установленном порядке на утверждение представительного органа структуру Местной администрации.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2.2.9. Беречь государственное и муниципальное имущество, в том числе предоставленное для исполнения должностных обязанностей главы Местной администрации, распоряжаться муниципальным имуществом в соответствии с законодательством Российской Федерации и Санкт-Петербурга, Уставом муниципального образования и решениями представительного органа.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2.2.10.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разработку и вносить в представительный орган на утверждение проект местного бюджета муниципального образования и отчет о его исполнении в установленном порядке.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2.2.11.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проведение аттестации, присвоение классных чинов муниципальным служащим в Местной администрации в соответствии с федеральным законодательством и законодательством Санкт-Петербурга, муниципальными правовыми актами, создавать условия для переподготовки и повышения квалификации муниципальных служащих Местной администрации.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2.2.12. Исполнять основные обязанности муниципального служащего, предусмотренные федеральным законодательством о муниципальной службе, соблюдать ограничения и запреты, связанные с муниципальной службой и осуществлением полномочий главы Местной администрации.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2.2.13. Заключать в установленном порядке контракты, договоры и соглашения в пределах своей компетенции.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2.2.14. Своевременно в пределах своих полномочий рассматривать обращения граждан и организаций и принимать по ним решения в порядке, установленном федеральным законодательством.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2.2.15. 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Санкт-Петербурга по вопросам отдельных государственных полномочий.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2.2.16. В установленном порядке осуществлять прием на работу и увольнение работников Местной администрации, заключать, изменять и прекращать с ними трудовые договоры.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2.2.17. Соблюдать нормы служебной этики при исполнении должностных обязанностей главы Местной администрации.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2.2.18. Не оказывать предпочтение каким-либо общественным или религиозным объединениям, профессиональным или социальным группам, организациям и гражданам.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2.2.19. Уведомлять в письменной форме главу муниципального образования о 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2.2.20. Проявлять корректность в обращении с гражданами.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2.2.21. Не допускать конфликтных ситуаций, способных нанести ущерб его репутации или авторитету Местной администрации.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2.2.22. Не разглашать государственную и иную охраняемую законом тайну, соблюдать установленные правила предоставления служебной информации, правила внутреннего трудового распорядка в Местной администрации, должностную инструкцию.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2.2.23. Предоставлять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2.2.24. Поддерживать уровень квалификации, необходимый для надлежащего исполнения должностных обязанностей главы Местной администрации.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2.2.25. Исполнять иные должностные обязанности главы Местной администрации в соответствии с законодательством Российской Федерации и Санкт-Петербурга, Уставом муниципального образования, решениями представительного органа и должностной инструкцией.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не вправе заниматься предпринимательской, а также иной оплачиваемой деятельностью, за исключением преподавательской, научной и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местной администрации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Глава местной администрации должен соблюдать ограничения и запреты и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3. Права и обязанности главы муниципального образования 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Глава муниципального образования имеет право: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 Требовать от главы Местной администрации соблюдения Конституции Российской Федерации, федеральных конституционных законов, федеральных законов и иных нормативных правовых актов Российской Федерации, законов и иных нормативных правовых актов Санкт-Петербурга, нормативных правовых актов органов государственной власти Санкт-Петербурга, Устава муниципального образования, решений представительного органа, иных муниципальных правовых актов.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 Требовать от главы Местной администрации надлежащего исполнения должностных обязанностей главы Местной администрации.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 Требовать от главы Местной администрации бережного отношения к имуществу, предоставленному ему для осуществления полномочий главы Местной администрации.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другие права, установленные федеральным законодательством и законодательством Санкт-Петербурга, Уставом муниципального образования, решениями представительного органа.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Глава муниципального образования обязан:</w:t>
      </w:r>
    </w:p>
    <w:p w:rsidR="006748D6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 Соблюдать положения федеральных законов и иных федеральных нормативных правовых актов, Устава Санкт-Петербурга, законов и иных нормативных </w:t>
      </w:r>
    </w:p>
    <w:p w:rsidR="006D361A" w:rsidRPr="006D361A" w:rsidRDefault="006D361A" w:rsidP="00674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 актов Санкт-Петербурга, Устава муниципального образования и решений представительного органа по вопросам муниципальной службы.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 Обеспечить главе Местной администрации организационно-технические условия, необходимые для исполнения должностных обязанностей главы Местной администрации.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 Обеспечить предоставление главе Местной администрации гарантий, предусмотренных федеральным законодательством и законодательством Санкт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Петербурга о муниципальной службе, Уставом муниципального образования, другими муниципальными правовыми актами по вопросам муниципальной службы.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 Исполнять иные обязанности,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 по вопросам муниципальной службы.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4. Оплата труда главы Местной администрации 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К дополнительным выплатам главе Местной администрации относятся: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Ежемесячные надбавки к должностному окладу за классный чин.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Ежемесячные надбавки к должностному окладу за выслугу лет.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 Ежемесячные надбавки к должностному окладу за особые условия муниципальной службы.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4.2.4. Премии по результатам работы.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4.2.5. Материальная помощь.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 Размер должностного оклада главы Местной администрации, а также размер дополнительных выплат и порядок их выплаты устанавливаются муниципальными 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правовыми актами, издаваемыми представительным органом в соответствии с федеральным законодательством и законодательством Санкт-Петербурга.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 Рабочее (служебное) время и время отдыха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Главе Местной администрации устанавливается пятидневная рабочая неделя с ненормированным рабочим днем и двумя выходными днями в неделю.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Главе Местной администрации предоставляются: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 Ежегодный основной оплачиваемый отпуск продолжительностью 30</w:t>
      </w:r>
      <w:r w:rsidRPr="006D36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 дней.</w:t>
      </w:r>
    </w:p>
    <w:p w:rsidR="006D361A" w:rsidRPr="006D361A" w:rsidRDefault="006D361A" w:rsidP="006D3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Ежегодный дополнительный оплачиваемый отпуск за выслугу лет из расчета один календарный день за три полных календарных года муниципальной службы, но не более 10 календарных дней.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 Отпуск без сохранения денежного содержания в случаях, предусмотренных федеральными законами.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6. Условия осуществления деятельности главы Местной администрации, гарантии, предоставляемые главе Местной администрации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Главе Местной администрации обеспечиваются надлежащие организационно-технические условия, необходимые для исполнения должностных обязанностей: рабочее место, оборудованное организационно-техническими средствами и средствами связи, отвечающими требованиям правил охраны труда и техники безопасности, доступ к информационным системам.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Главе Местной администрации предоставляются гарантии в соответствии с законодательством Российской Федерации и Санкт-Петербурга.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7. Ответственность сторон настоящего контракта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 законодательством Санкт-Петербурга, Уставом муниципального образования и настоящим контрактом.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В части осуществления Местной администрацией отдельных государственных полномочий глава Местной администрации несет ответственность в пределах выделенных на эти цели материальных ресурсов и финансовых средств.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Глава Местной администрации несет ответственность перед государством в порядке и по основаниям, предусмотренным Федеральным законом от 06.10.2003 №131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ФЗ «Об общих принципах организации местного самоуправления в Российской Федерации».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8. Разрешение споров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Споры и разногласия по настоящему контракту разрешаются по соглашению сторон, а в случае, если согласие не достигнуто, – в соответствии с законодательством Российской Федерации.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9. Расторжение контракта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 Настоящий контракт может быть прекращен по основаниям, предусмотренным законодательством Российской Федерации о муниципальной службе и Федеральным законом 06.10.2003 №131-ФЗ «Об общих принципах организации местного самоуправления в Российской Федерации».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 Настоящий контракт может быть расторгнут по соглашению сторон или в судебном порядке.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 В судебном порядке настоящий контракт может быть расторгнут на основании:</w:t>
      </w:r>
    </w:p>
    <w:p w:rsidR="006D361A" w:rsidRPr="006D361A" w:rsidRDefault="009005F0" w:rsidP="0090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D361A"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9.3.1. Заявления представительного органа или главы муниципального образования – в связи с нарушением главой Местной администрации условий контракта в части, касающейся вопросов местного значения.</w:t>
      </w:r>
    </w:p>
    <w:p w:rsidR="006D361A" w:rsidRPr="006D361A" w:rsidRDefault="009005F0" w:rsidP="0090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D361A"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9.3.2. Заявления главы Местной администрации – в связи с нарушением органами местного самоуправления муниципального образования и (или) органами государственной власти Санкт-Петербурга условий настоящего контракта.</w:t>
      </w:r>
    </w:p>
    <w:p w:rsidR="006D361A" w:rsidRPr="006D361A" w:rsidRDefault="009005F0" w:rsidP="0090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="000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D361A"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9.3.3. Заявления Губернатора Санкт-Петербурга –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муниципального образования федеральными законами и (или) законами Санкт-Петербурга.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5F0" w:rsidRDefault="009005F0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9005F0" w:rsidRDefault="009005F0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9005F0" w:rsidRDefault="009005F0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9005F0" w:rsidRDefault="009005F0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9005F0" w:rsidRDefault="009005F0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10. Заключительные положения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 Настоящий контракт составлен в двух экземплярах, имеющих одинаковую юридическую силу, один из которых находится у главы муниципального образования, другой – у главы Местной администрации.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 Изменения и дополнения могут быть внесены в настоящий контракт по соглашению сторон в следующих случаях:</w:t>
      </w:r>
    </w:p>
    <w:p w:rsidR="006D361A" w:rsidRPr="006D361A" w:rsidRDefault="009005F0" w:rsidP="0090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7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D361A"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10.2.1. При изменении законодательства Российской Федерации, законодательства Санкт-Петербурга, Устава муниципального образования, решения представительного органа, иного муниципального правового акта по вопросам муниципальной службы.</w:t>
      </w:r>
    </w:p>
    <w:p w:rsidR="006D361A" w:rsidRPr="006D361A" w:rsidRDefault="009005F0" w:rsidP="0090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7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D361A"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10.2.2. По инициативе любой из сторон настоящего контракта.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 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B99" w:rsidRDefault="00DB5B99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B99" w:rsidRPr="006D361A" w:rsidRDefault="00DB5B99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Подписи сторон</w:t>
      </w:r>
    </w:p>
    <w:p w:rsidR="006D361A" w:rsidRPr="006D361A" w:rsidRDefault="006D361A" w:rsidP="006D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630"/>
        <w:gridCol w:w="462"/>
        <w:gridCol w:w="4262"/>
      </w:tblGrid>
      <w:tr w:rsidR="006D361A" w:rsidRPr="006D361A" w:rsidTr="00BA03A8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администрации </w:t>
            </w:r>
          </w:p>
        </w:tc>
      </w:tr>
      <w:tr w:rsidR="006D361A" w:rsidRPr="006D361A" w:rsidTr="00BA03A8">
        <w:tc>
          <w:tcPr>
            <w:tcW w:w="247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61A" w:rsidRPr="006D361A" w:rsidTr="00BA03A8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</w:tr>
      <w:tr w:rsidR="006D361A" w:rsidRPr="006D361A" w:rsidTr="00BA03A8">
        <w:tc>
          <w:tcPr>
            <w:tcW w:w="247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61A" w:rsidRPr="006D361A" w:rsidTr="00BA03A8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6D361A" w:rsidRPr="006D361A" w:rsidTr="00BA03A8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6D361A" w:rsidRPr="006D361A" w:rsidTr="00BA03A8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для печати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61A" w:rsidRPr="006D361A" w:rsidTr="00BA03A8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(серия, номер):</w:t>
            </w:r>
          </w:p>
        </w:tc>
      </w:tr>
      <w:tr w:rsidR="006D361A" w:rsidRPr="006D361A" w:rsidTr="00BA03A8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Выдан:</w:t>
            </w:r>
          </w:p>
        </w:tc>
      </w:tr>
      <w:tr w:rsidR="006D361A" w:rsidRPr="006D361A" w:rsidTr="00BA03A8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61A" w:rsidRPr="006D361A" w:rsidTr="00BA03A8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(кем, когда)</w:t>
            </w:r>
          </w:p>
        </w:tc>
      </w:tr>
      <w:tr w:rsidR="006D361A" w:rsidRPr="006D361A" w:rsidTr="00BA03A8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жительства:</w:t>
            </w:r>
          </w:p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361A" w:rsidRPr="006D361A" w:rsidRDefault="006D361A" w:rsidP="006D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897B29" w:rsidRDefault="006D361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D361A" w:rsidRPr="00897B29" w:rsidSect="002C3499">
      <w:pgSz w:w="11906" w:h="16838"/>
      <w:pgMar w:top="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81D47"/>
    <w:multiLevelType w:val="hybridMultilevel"/>
    <w:tmpl w:val="CFD6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D4578"/>
    <w:multiLevelType w:val="hybridMultilevel"/>
    <w:tmpl w:val="EBF6D0B6"/>
    <w:lvl w:ilvl="0" w:tplc="9ABA6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52518C"/>
    <w:multiLevelType w:val="hybridMultilevel"/>
    <w:tmpl w:val="13D88DCC"/>
    <w:lvl w:ilvl="0" w:tplc="A8461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A8"/>
    <w:rsid w:val="00047532"/>
    <w:rsid w:val="000979FC"/>
    <w:rsid w:val="000D3D6B"/>
    <w:rsid w:val="00171B7D"/>
    <w:rsid w:val="00186C41"/>
    <w:rsid w:val="002A002D"/>
    <w:rsid w:val="002B2CA9"/>
    <w:rsid w:val="002C3499"/>
    <w:rsid w:val="002D0FA7"/>
    <w:rsid w:val="002D5EA8"/>
    <w:rsid w:val="00323C2D"/>
    <w:rsid w:val="003647D6"/>
    <w:rsid w:val="003C2345"/>
    <w:rsid w:val="003D18EE"/>
    <w:rsid w:val="003E7C8A"/>
    <w:rsid w:val="003F2132"/>
    <w:rsid w:val="004156E0"/>
    <w:rsid w:val="00460CF9"/>
    <w:rsid w:val="00497316"/>
    <w:rsid w:val="004D2426"/>
    <w:rsid w:val="00537CB4"/>
    <w:rsid w:val="00562CAB"/>
    <w:rsid w:val="00595062"/>
    <w:rsid w:val="005D13F6"/>
    <w:rsid w:val="006748D6"/>
    <w:rsid w:val="006D361A"/>
    <w:rsid w:val="006D738F"/>
    <w:rsid w:val="007444C4"/>
    <w:rsid w:val="007724BB"/>
    <w:rsid w:val="007A5B56"/>
    <w:rsid w:val="00897B29"/>
    <w:rsid w:val="009005F0"/>
    <w:rsid w:val="00977740"/>
    <w:rsid w:val="0099717B"/>
    <w:rsid w:val="00A102F9"/>
    <w:rsid w:val="00AA306B"/>
    <w:rsid w:val="00B14C78"/>
    <w:rsid w:val="00B5045A"/>
    <w:rsid w:val="00BB2321"/>
    <w:rsid w:val="00BE7516"/>
    <w:rsid w:val="00CA4529"/>
    <w:rsid w:val="00DB5B99"/>
    <w:rsid w:val="00EE258B"/>
    <w:rsid w:val="00F17453"/>
    <w:rsid w:val="00F619A4"/>
    <w:rsid w:val="00F77050"/>
    <w:rsid w:val="00FB4F69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B2FE"/>
  <w15:docId w15:val="{5503F44F-86F2-4862-B2D1-479E6BDA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61A"/>
    <w:rPr>
      <w:b/>
      <w:bCs/>
    </w:rPr>
  </w:style>
  <w:style w:type="character" w:styleId="a5">
    <w:name w:val="Hyperlink"/>
    <w:basedOn w:val="a0"/>
    <w:uiPriority w:val="99"/>
    <w:unhideWhenUsed/>
    <w:rsid w:val="0004753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753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475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4495</Words>
  <Characters>25628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2019-10-28T13:25:00Z</cp:lastPrinted>
  <dcterms:created xsi:type="dcterms:W3CDTF">2019-10-10T09:39:00Z</dcterms:created>
  <dcterms:modified xsi:type="dcterms:W3CDTF">2019-10-28T13:37:00Z</dcterms:modified>
</cp:coreProperties>
</file>